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3BD" w:rsidRDefault="00F763BD">
      <w:pPr>
        <w:rPr>
          <w:b/>
          <w:bCs/>
        </w:rPr>
      </w:pPr>
      <w:r w:rsidRPr="00E852AB">
        <w:rPr>
          <w:b/>
          <w:bCs/>
        </w:rPr>
        <w:t>Вопрос 1</w:t>
      </w:r>
    </w:p>
    <w:p w:rsidR="00E852AB" w:rsidRDefault="00E852AB">
      <w:pPr>
        <w:rPr>
          <w:b/>
          <w:bCs/>
        </w:rPr>
      </w:pPr>
    </w:p>
    <w:p w:rsidR="00E852AB" w:rsidRPr="00E852AB" w:rsidRDefault="00E852AB">
      <w:r w:rsidRPr="00E852AB">
        <w:t>На фото 1-5 приведены фотоснимки растений, встречающихся в Европейской части России.</w:t>
      </w:r>
    </w:p>
    <w:p w:rsidR="00E852AB" w:rsidRPr="00E852AB" w:rsidRDefault="00E852AB">
      <w:r w:rsidRPr="00E852AB">
        <w:t>А. Попробуйте узнать эти растения по фотографии и п</w:t>
      </w:r>
      <w:r w:rsidR="00FC2CF9">
        <w:t>р</w:t>
      </w:r>
      <w:r w:rsidRPr="00E852AB">
        <w:t>иведите их латинское родовое название (по 1 баллу за</w:t>
      </w:r>
      <w:r>
        <w:t xml:space="preserve"> </w:t>
      </w:r>
      <w:r w:rsidRPr="00E852AB">
        <w:t>верный ответ).</w:t>
      </w:r>
    </w:p>
    <w:p w:rsidR="00FC2CF9" w:rsidRPr="00E852AB" w:rsidRDefault="00FC2CF9" w:rsidP="00D17A1A">
      <w:r w:rsidRPr="00E852AB">
        <w:t xml:space="preserve">Б. Укажите, сколько пестиков в цветках каждого из этих растений – один (А) или много (Б) (по </w:t>
      </w:r>
      <w:r w:rsidR="00D17A1A">
        <w:t xml:space="preserve">5 </w:t>
      </w:r>
      <w:r w:rsidRPr="00E852AB">
        <w:t>балл</w:t>
      </w:r>
      <w:r w:rsidR="00D17A1A">
        <w:t>ов</w:t>
      </w:r>
      <w:r w:rsidRPr="00E852AB">
        <w:t xml:space="preserve"> за верный ответ).</w:t>
      </w:r>
    </w:p>
    <w:p w:rsidR="00FC2CF9" w:rsidRDefault="00FC2CF9">
      <w:pPr>
        <w:rPr>
          <w:b/>
          <w:bCs/>
        </w:rPr>
      </w:pPr>
    </w:p>
    <w:p w:rsidR="00FC2CF9" w:rsidRDefault="00E852AB">
      <w:pPr>
        <w:rPr>
          <w:b/>
          <w:bCs/>
        </w:rPr>
      </w:pPr>
      <w:r>
        <w:rPr>
          <w:b/>
          <w:bCs/>
        </w:rPr>
        <w:t>Ответ</w:t>
      </w:r>
      <w:r w:rsidRPr="00E852AB">
        <w:rPr>
          <w:b/>
          <w:bCs/>
          <w:lang w:val="es-MX"/>
        </w:rPr>
        <w:t xml:space="preserve">: </w:t>
      </w:r>
    </w:p>
    <w:p w:rsidR="00E852AB" w:rsidRPr="00FC2CF9" w:rsidRDefault="00FC2CF9">
      <w:pPr>
        <w:rPr>
          <w:b/>
          <w:bCs/>
        </w:rPr>
      </w:pPr>
      <w:r>
        <w:rPr>
          <w:b/>
          <w:bCs/>
        </w:rPr>
        <w:t xml:space="preserve">А. </w:t>
      </w:r>
      <w:r w:rsidR="00E852AB" w:rsidRPr="00FC2CF9">
        <w:rPr>
          <w:b/>
          <w:bCs/>
        </w:rPr>
        <w:t xml:space="preserve">1 – </w:t>
      </w:r>
      <w:r w:rsidR="00E852AB" w:rsidRPr="00E852AB">
        <w:rPr>
          <w:b/>
          <w:bCs/>
          <w:lang w:val="es-MX"/>
        </w:rPr>
        <w:t>Rubus</w:t>
      </w:r>
      <w:r w:rsidR="00E852AB" w:rsidRPr="00FC2CF9">
        <w:rPr>
          <w:b/>
          <w:bCs/>
        </w:rPr>
        <w:t xml:space="preserve">, 2 – </w:t>
      </w:r>
      <w:r w:rsidR="00E852AB" w:rsidRPr="00E852AB">
        <w:rPr>
          <w:b/>
          <w:bCs/>
          <w:lang w:val="es-MX"/>
        </w:rPr>
        <w:t>Fragaria</w:t>
      </w:r>
      <w:r w:rsidR="00E852AB" w:rsidRPr="00FC2CF9">
        <w:rPr>
          <w:b/>
          <w:bCs/>
        </w:rPr>
        <w:t xml:space="preserve">, 3 – </w:t>
      </w:r>
      <w:r w:rsidR="00E852AB" w:rsidRPr="00E852AB">
        <w:rPr>
          <w:b/>
          <w:bCs/>
          <w:lang w:val="es-MX"/>
        </w:rPr>
        <w:t>Ficus</w:t>
      </w:r>
      <w:r w:rsidR="00E852AB" w:rsidRPr="00FC2CF9">
        <w:rPr>
          <w:b/>
          <w:bCs/>
        </w:rPr>
        <w:t xml:space="preserve">, 4 – </w:t>
      </w:r>
      <w:r w:rsidR="00E852AB" w:rsidRPr="00E852AB">
        <w:rPr>
          <w:b/>
          <w:bCs/>
          <w:lang w:val="es-MX"/>
        </w:rPr>
        <w:t>Morus</w:t>
      </w:r>
      <w:r w:rsidR="00E852AB" w:rsidRPr="00FC2CF9">
        <w:rPr>
          <w:b/>
          <w:bCs/>
        </w:rPr>
        <w:t xml:space="preserve">, 5 – </w:t>
      </w:r>
      <w:r w:rsidR="00E852AB" w:rsidRPr="00E852AB">
        <w:rPr>
          <w:b/>
          <w:bCs/>
          <w:lang w:val="es-MX"/>
        </w:rPr>
        <w:t>Rosa</w:t>
      </w:r>
      <w:r w:rsidR="00E852AB" w:rsidRPr="00FC2CF9">
        <w:rPr>
          <w:b/>
          <w:bCs/>
        </w:rPr>
        <w:t>.</w:t>
      </w:r>
    </w:p>
    <w:p w:rsidR="00E852AB" w:rsidRDefault="00FC2CF9" w:rsidP="001B335D">
      <w:pPr>
        <w:rPr>
          <w:b/>
          <w:bCs/>
        </w:rPr>
      </w:pPr>
      <w:r>
        <w:rPr>
          <w:b/>
          <w:bCs/>
        </w:rPr>
        <w:t>Б.</w:t>
      </w:r>
      <w:r w:rsidR="00E852AB">
        <w:rPr>
          <w:b/>
          <w:bCs/>
        </w:rPr>
        <w:t xml:space="preserve"> 1Б, 2Б, 3А, 4А, 5Б. </w:t>
      </w:r>
      <w:r w:rsidR="001B335D">
        <w:rPr>
          <w:b/>
          <w:bCs/>
        </w:rPr>
        <w:t xml:space="preserve"> У морошки, земляники и шиповника в цветке множество пестиков (их плоды, соответственно – многокостянка, многоорешек (дополненный – земляничина) и цинародий – особый многоорешек). У инжира и шелковицы соплодия (на фото 3 и 4) состоят из цветков, в каждом из которых один пестик. </w:t>
      </w:r>
    </w:p>
    <w:p w:rsidR="00E852AB" w:rsidRDefault="00E852AB" w:rsidP="00D17A1A">
      <w:pPr>
        <w:rPr>
          <w:b/>
          <w:bCs/>
        </w:rPr>
      </w:pPr>
      <w:r>
        <w:rPr>
          <w:b/>
          <w:bCs/>
        </w:rPr>
        <w:t xml:space="preserve">Итого максимум </w:t>
      </w:r>
      <w:r w:rsidR="00D17A1A">
        <w:rPr>
          <w:b/>
          <w:bCs/>
        </w:rPr>
        <w:t>3</w:t>
      </w:r>
      <w:r>
        <w:rPr>
          <w:b/>
          <w:bCs/>
        </w:rPr>
        <w:t>0 баллов.</w:t>
      </w:r>
    </w:p>
    <w:p w:rsidR="00E852AB" w:rsidRPr="00E852AB" w:rsidRDefault="00E852AB">
      <w:pPr>
        <w:rPr>
          <w:b/>
          <w:bCs/>
          <w:color w:val="FF0000"/>
        </w:rPr>
      </w:pPr>
    </w:p>
    <w:p w:rsidR="00F763BD" w:rsidRDefault="00C04B71">
      <w:r>
        <w:rPr>
          <w:noProof/>
          <w:lang w:eastAsia="ru-RU"/>
        </w:rPr>
        <w:drawing>
          <wp:inline distT="0" distB="0" distL="0" distR="0">
            <wp:extent cx="5715000" cy="4097655"/>
            <wp:effectExtent l="19050" t="0" r="0" b="0"/>
            <wp:docPr id="2" name="Рисунок 2" descr="https://upload.wikimedia.org/wikipedia/commons/2/20/Rubus_chamaemorus_close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2/20/Rubus_chamaemorus_close-u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BD" w:rsidRDefault="00F763BD" w:rsidP="005A12D0">
      <w:r>
        <w:t xml:space="preserve">Фото 1 </w:t>
      </w:r>
      <w:hyperlink r:id="rId6" w:history="1">
        <w:r w:rsidR="005A12D0" w:rsidRPr="007F386F">
          <w:rPr>
            <w:rStyle w:val="a3"/>
          </w:rPr>
          <w:t>https://commons.wikimedia.org/wiki/File:Rubus_chamaemorus_close-up.JPG</w:t>
        </w:r>
      </w:hyperlink>
      <w:r w:rsidR="005A12D0">
        <w:t xml:space="preserve"> </w:t>
      </w:r>
    </w:p>
    <w:p w:rsidR="005A12D0" w:rsidRPr="005A12D0" w:rsidRDefault="005A12D0" w:rsidP="005A12D0"/>
    <w:p w:rsidR="00F763BD" w:rsidRDefault="00C04B71">
      <w:r>
        <w:rPr>
          <w:noProof/>
          <w:lang w:eastAsia="ru-RU"/>
        </w:rPr>
        <w:lastRenderedPageBreak/>
        <w:drawing>
          <wp:inline distT="0" distB="0" distL="0" distR="0">
            <wp:extent cx="5308600" cy="3835400"/>
            <wp:effectExtent l="19050" t="0" r="6350" b="0"/>
            <wp:docPr id="3" name="Рисунок 3" descr="File:Fragaria vesca - metsmaasi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Fragaria vesca - metsmaasik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BD" w:rsidRDefault="00F763BD">
      <w:r>
        <w:t xml:space="preserve">Фото 2 </w:t>
      </w:r>
      <w:hyperlink r:id="rId8" w:history="1">
        <w:r w:rsidRPr="007F386F">
          <w:rPr>
            <w:rStyle w:val="a3"/>
          </w:rPr>
          <w:t>https://commons.wikimedia.org/wiki/File:Fragaria_vesca_-_metsmaasikas.jpg</w:t>
        </w:r>
      </w:hyperlink>
      <w:r>
        <w:t xml:space="preserve"> </w:t>
      </w:r>
    </w:p>
    <w:p w:rsidR="00F763BD" w:rsidRDefault="00F763BD"/>
    <w:p w:rsidR="00F763BD" w:rsidRDefault="00C04B71">
      <w:r>
        <w:rPr>
          <w:noProof/>
          <w:lang w:eastAsia="ru-RU"/>
        </w:rPr>
        <w:drawing>
          <wp:inline distT="0" distB="0" distL="0" distR="0">
            <wp:extent cx="5300345" cy="3975100"/>
            <wp:effectExtent l="19050" t="0" r="0" b="0"/>
            <wp:docPr id="4" name="Рисунок 4" descr="File:Higo en vista superficial y corte transver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Higo en vista superficial y corte transvers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BD" w:rsidRPr="00A01635" w:rsidRDefault="00F763BD">
      <w:r>
        <w:t>Фото 3</w:t>
      </w:r>
      <w:r w:rsidR="00A01635">
        <w:t xml:space="preserve"> </w:t>
      </w:r>
      <w:hyperlink r:id="rId10" w:history="1">
        <w:r w:rsidR="00A01635" w:rsidRPr="007F386F">
          <w:rPr>
            <w:rStyle w:val="a3"/>
          </w:rPr>
          <w:t>https://commons.wikimedia.org/wiki/File:Higo_en_vista_superficial_y_corte_transversal.jpg</w:t>
        </w:r>
      </w:hyperlink>
      <w:r w:rsidR="00A01635">
        <w:t xml:space="preserve"> </w:t>
      </w:r>
    </w:p>
    <w:p w:rsidR="00F763BD" w:rsidRDefault="00F763BD"/>
    <w:p w:rsidR="00F763BD" w:rsidRDefault="00C04B71">
      <w:r>
        <w:rPr>
          <w:noProof/>
          <w:lang w:eastAsia="ru-RU"/>
        </w:rPr>
        <w:lastRenderedPageBreak/>
        <w:drawing>
          <wp:inline distT="0" distB="0" distL="0" distR="0">
            <wp:extent cx="4944745" cy="3873500"/>
            <wp:effectExtent l="19050" t="0" r="8255" b="0"/>
            <wp:docPr id="5" name="Рисунок 5" descr="File:Morus-a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Morus-alb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35" w:rsidRDefault="00A01635"/>
    <w:p w:rsidR="00A01635" w:rsidRDefault="00A01635">
      <w:r>
        <w:t xml:space="preserve">Фото 4 </w:t>
      </w:r>
      <w:hyperlink r:id="rId12" w:history="1">
        <w:r w:rsidRPr="007F386F">
          <w:rPr>
            <w:rStyle w:val="a3"/>
          </w:rPr>
          <w:t>https://commons.wikimedia.org/wiki/File:Morus-alba.jpg</w:t>
        </w:r>
      </w:hyperlink>
    </w:p>
    <w:p w:rsidR="00A01635" w:rsidRDefault="00A01635"/>
    <w:p w:rsidR="00E852AB" w:rsidRDefault="00C04B71">
      <w:r>
        <w:rPr>
          <w:noProof/>
          <w:lang w:eastAsia="ru-RU"/>
        </w:rPr>
        <w:drawing>
          <wp:inline distT="0" distB="0" distL="0" distR="0">
            <wp:extent cx="5113655" cy="3835400"/>
            <wp:effectExtent l="19050" t="0" r="0" b="0"/>
            <wp:docPr id="6" name="Рисунок 6" descr="File:ROSA CANINA - BÒFIA - IB-627 (Gavarrer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ROSA CANINA - BÒFIA - IB-627 (Gavarrera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D0" w:rsidRDefault="00E852AB">
      <w:r>
        <w:t xml:space="preserve">Фото 5 </w:t>
      </w:r>
      <w:hyperlink r:id="rId14" w:history="1">
        <w:r w:rsidRPr="007F386F">
          <w:rPr>
            <w:rStyle w:val="a3"/>
          </w:rPr>
          <w:t>https://commons.wikimedia.org/wiki/File:ROSA_CANINA_-_B%C3%92FIA_-_IB-627_(Gavarrera).JPG</w:t>
        </w:r>
      </w:hyperlink>
      <w:r>
        <w:t xml:space="preserve"> </w:t>
      </w:r>
    </w:p>
    <w:p w:rsidR="00E852AB" w:rsidRDefault="00E852AB"/>
    <w:p w:rsidR="00E852AB" w:rsidRPr="00E852AB" w:rsidRDefault="00E852AB">
      <w:pPr>
        <w:rPr>
          <w:b/>
          <w:bCs/>
        </w:rPr>
      </w:pPr>
      <w:r w:rsidRPr="00E852AB">
        <w:rPr>
          <w:b/>
          <w:bCs/>
        </w:rPr>
        <w:t>Вопрос 2</w:t>
      </w:r>
    </w:p>
    <w:p w:rsidR="00E852AB" w:rsidRDefault="00E852AB"/>
    <w:p w:rsidR="00841CA6" w:rsidRDefault="00841CA6" w:rsidP="00FC2CF9">
      <w:r>
        <w:lastRenderedPageBreak/>
        <w:t xml:space="preserve">На фото А-Д изображены личинки, а на фото 1-9 – взрослые насекомые. Нужно установить соответствие между личинками и взрослыми насекомыми, указав, какая личинка какому имаго </w:t>
      </w:r>
      <w:r w:rsidR="00FC2CF9">
        <w:t xml:space="preserve">может </w:t>
      </w:r>
      <w:r>
        <w:t>принадлеж</w:t>
      </w:r>
      <w:r w:rsidR="00FC2CF9">
        <w:t>ать</w:t>
      </w:r>
      <w:r>
        <w:t xml:space="preserve">  (если подходящее взрослое насекомое найдется). Ответ запишите в виде последовательности цифр (например, если на фото А – личинка насекомого с фото 9, то нужно записать ответ А-9.</w:t>
      </w:r>
    </w:p>
    <w:p w:rsidR="00841CA6" w:rsidRDefault="00841CA6" w:rsidP="00841CA6"/>
    <w:p w:rsidR="00841CA6" w:rsidRPr="00841CA6" w:rsidRDefault="00841CA6" w:rsidP="00841CA6">
      <w:pPr>
        <w:rPr>
          <w:b/>
          <w:bCs/>
        </w:rPr>
      </w:pPr>
      <w:r w:rsidRPr="00841CA6">
        <w:rPr>
          <w:b/>
          <w:bCs/>
        </w:rPr>
        <w:t>Ответ: А-3, Б-1, В-4, Г-6</w:t>
      </w:r>
    </w:p>
    <w:p w:rsidR="00841CA6" w:rsidRDefault="00841CA6" w:rsidP="00841CA6">
      <w:pPr>
        <w:rPr>
          <w:b/>
          <w:bCs/>
        </w:rPr>
      </w:pPr>
      <w:r w:rsidRPr="00841CA6">
        <w:rPr>
          <w:b/>
          <w:bCs/>
        </w:rPr>
        <w:t xml:space="preserve">(за каждый верный ответ – 5 баллов, максимум 20 баллов). </w:t>
      </w:r>
    </w:p>
    <w:p w:rsidR="00841CA6" w:rsidRDefault="00FC2CF9" w:rsidP="00613ADF">
      <w:pPr>
        <w:rPr>
          <w:b/>
          <w:bCs/>
        </w:rPr>
      </w:pPr>
      <w:r>
        <w:rPr>
          <w:b/>
          <w:bCs/>
        </w:rPr>
        <w:t xml:space="preserve">А – личинка равнокрылой стрекозы красотки-девушки; Б – личинка муравьиного льва; В – роющая личинка поденки </w:t>
      </w:r>
      <w:r w:rsidRPr="00FC2CF9">
        <w:rPr>
          <w:b/>
          <w:bCs/>
          <w:i/>
          <w:iCs/>
          <w:lang w:val="en-US"/>
        </w:rPr>
        <w:t>Hexagenia</w:t>
      </w:r>
      <w:r>
        <w:rPr>
          <w:b/>
          <w:bCs/>
        </w:rPr>
        <w:t>; Г – личинка веснянки; Д – личинка божьей коровки (нет среди имаго). «Лишние» имаго – на фот</w:t>
      </w:r>
      <w:r w:rsidR="00613ADF">
        <w:rPr>
          <w:b/>
          <w:bCs/>
        </w:rPr>
        <w:t>о</w:t>
      </w:r>
      <w:r>
        <w:rPr>
          <w:b/>
          <w:bCs/>
        </w:rPr>
        <w:t xml:space="preserve"> 2 (разнокрылая стрекоза</w:t>
      </w:r>
      <w:r w:rsidR="00613ADF">
        <w:rPr>
          <w:b/>
          <w:bCs/>
        </w:rPr>
        <w:t xml:space="preserve">), 5 (златоглазка), 7 (таракан), 8 (уховертка) </w:t>
      </w:r>
      <w:r>
        <w:rPr>
          <w:b/>
          <w:bCs/>
        </w:rPr>
        <w:t xml:space="preserve">и </w:t>
      </w:r>
      <w:r w:rsidR="00613ADF">
        <w:rPr>
          <w:b/>
          <w:bCs/>
        </w:rPr>
        <w:t>9</w:t>
      </w:r>
      <w:r>
        <w:rPr>
          <w:b/>
          <w:bCs/>
        </w:rPr>
        <w:t xml:space="preserve"> (ручейник). </w:t>
      </w:r>
      <w:r w:rsidR="001B335D">
        <w:rPr>
          <w:b/>
          <w:bCs/>
        </w:rPr>
        <w:t xml:space="preserve">Кое-где вид личинки и имаго могут не совпадать. </w:t>
      </w:r>
    </w:p>
    <w:p w:rsidR="00FC2CF9" w:rsidRPr="00FC2CF9" w:rsidRDefault="00FC2CF9" w:rsidP="00841CA6">
      <w:pPr>
        <w:rPr>
          <w:b/>
          <w:bCs/>
        </w:rPr>
      </w:pPr>
    </w:p>
    <w:p w:rsidR="00E852AB" w:rsidRDefault="00C04B71">
      <w:r>
        <w:rPr>
          <w:noProof/>
          <w:lang w:eastAsia="ru-RU"/>
        </w:rPr>
        <w:drawing>
          <wp:inline distT="0" distB="0" distL="0" distR="0">
            <wp:extent cx="5075555" cy="3361055"/>
            <wp:effectExtent l="19050" t="0" r="0" b="0"/>
            <wp:docPr id="7" name="Рисунок 7" descr="Картинки по запросу Calopteryx nym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Calopteryx nymph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AB" w:rsidRDefault="00E852AB" w:rsidP="00841CA6">
      <w:r>
        <w:t xml:space="preserve">Фото </w:t>
      </w:r>
      <w:r w:rsidR="00841CA6">
        <w:t>А</w:t>
      </w:r>
      <w:r>
        <w:t xml:space="preserve"> </w:t>
      </w:r>
      <w:hyperlink r:id="rId16" w:history="1">
        <w:r w:rsidRPr="007F386F">
          <w:rPr>
            <w:rStyle w:val="a3"/>
          </w:rPr>
          <w:t>https://www.flickr.com/photos/garrulusapis/8915954836</w:t>
        </w:r>
      </w:hyperlink>
    </w:p>
    <w:p w:rsidR="00E852AB" w:rsidRDefault="00E852AB"/>
    <w:p w:rsidR="00E852AB" w:rsidRDefault="00C04B71">
      <w:r>
        <w:rPr>
          <w:noProof/>
          <w:lang w:eastAsia="ru-RU"/>
        </w:rPr>
        <w:lastRenderedPageBreak/>
        <w:drawing>
          <wp:inline distT="0" distB="0" distL="0" distR="0">
            <wp:extent cx="4229100" cy="3111500"/>
            <wp:effectExtent l="19050" t="0" r="0" b="0"/>
            <wp:docPr id="8" name="Рисунок 8" descr="File:Ameisenloe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Ameisenloew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D3" w:rsidRDefault="006D38D3"/>
    <w:p w:rsidR="006D38D3" w:rsidRPr="006D38D3" w:rsidRDefault="006D38D3" w:rsidP="00841CA6">
      <w:r>
        <w:t xml:space="preserve">Фото </w:t>
      </w:r>
      <w:r w:rsidR="00841CA6">
        <w:t>Б</w:t>
      </w:r>
      <w:r>
        <w:t xml:space="preserve"> </w:t>
      </w:r>
      <w:hyperlink r:id="rId18" w:history="1">
        <w:r w:rsidRPr="007F386F">
          <w:rPr>
            <w:rStyle w:val="a3"/>
          </w:rPr>
          <w:t>https://commons.wikimedia.org/wiki/File:Ameisenloewe.jpg</w:t>
        </w:r>
      </w:hyperlink>
      <w:r>
        <w:t xml:space="preserve"> </w:t>
      </w:r>
    </w:p>
    <w:p w:rsidR="00D729E8" w:rsidRDefault="00D729E8"/>
    <w:p w:rsidR="006D38D3" w:rsidRDefault="00C04B71">
      <w:r>
        <w:rPr>
          <w:noProof/>
          <w:lang w:eastAsia="ru-RU"/>
        </w:rPr>
        <w:drawing>
          <wp:inline distT="0" distB="0" distL="0" distR="0">
            <wp:extent cx="4775200" cy="2345055"/>
            <wp:effectExtent l="19050" t="0" r="6350" b="0"/>
            <wp:docPr id="9" name="Рисунок 9" descr="1280px-Hexagenia_limbata_nym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80px-Hexagenia_limbata_nymph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AC7" w:rsidRDefault="00D85AC7"/>
    <w:p w:rsidR="00D85AC7" w:rsidRPr="00D85AC7" w:rsidRDefault="00D85AC7" w:rsidP="00841CA6">
      <w:r>
        <w:t xml:space="preserve">Фото </w:t>
      </w:r>
      <w:r w:rsidR="00841CA6">
        <w:t>В</w:t>
      </w:r>
      <w:r>
        <w:t xml:space="preserve"> </w:t>
      </w:r>
      <w:hyperlink r:id="rId20" w:history="1">
        <w:r w:rsidRPr="007F386F">
          <w:rPr>
            <w:rStyle w:val="a3"/>
          </w:rPr>
          <w:t>https://en.wikipedia.org/wiki/Hexagenia_limbata#/media/File:Hexagenia_limbata_nymph.jpg</w:t>
        </w:r>
      </w:hyperlink>
      <w:r>
        <w:t xml:space="preserve"> </w:t>
      </w:r>
    </w:p>
    <w:p w:rsidR="00D85AC7" w:rsidRDefault="00D85AC7"/>
    <w:p w:rsidR="00AC3F53" w:rsidRDefault="00C04B71">
      <w:r>
        <w:rPr>
          <w:noProof/>
          <w:lang w:eastAsia="ru-RU"/>
        </w:rPr>
        <w:lastRenderedPageBreak/>
        <w:drawing>
          <wp:inline distT="0" distB="0" distL="0" distR="0">
            <wp:extent cx="5084445" cy="3382645"/>
            <wp:effectExtent l="19050" t="0" r="1905" b="0"/>
            <wp:docPr id="10" name="Рисунок 10" descr="File:SteinfliegenLar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SteinfliegenLarve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3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53" w:rsidRPr="00AC3F53" w:rsidRDefault="00AC3F53" w:rsidP="00841CA6">
      <w:r>
        <w:t xml:space="preserve">Фото </w:t>
      </w:r>
      <w:r w:rsidR="00841CA6">
        <w:t>Г</w:t>
      </w:r>
      <w:r>
        <w:t xml:space="preserve"> </w:t>
      </w:r>
      <w:hyperlink r:id="rId22" w:history="1">
        <w:r w:rsidRPr="007F386F">
          <w:rPr>
            <w:rStyle w:val="a3"/>
          </w:rPr>
          <w:t>https://commons.wikimedia.org/wiki/File:SteinfliegenLarve2.JPG</w:t>
        </w:r>
      </w:hyperlink>
      <w:r>
        <w:t xml:space="preserve"> </w:t>
      </w:r>
    </w:p>
    <w:p w:rsidR="00AC3F53" w:rsidRDefault="00AC3F53"/>
    <w:p w:rsidR="00AC3F53" w:rsidRDefault="00C04B71">
      <w:r>
        <w:rPr>
          <w:noProof/>
          <w:lang w:eastAsia="ru-RU"/>
        </w:rPr>
        <w:drawing>
          <wp:inline distT="0" distB="0" distL="0" distR="0">
            <wp:extent cx="4483100" cy="3361055"/>
            <wp:effectExtent l="19050" t="0" r="0" b="0"/>
            <wp:docPr id="11" name="Рисунок 11" descr="Картинки по запросу ladybird larv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ladybird larva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E47" w:rsidRDefault="00A94E47"/>
    <w:p w:rsidR="006D38D3" w:rsidRPr="00A94E47" w:rsidRDefault="006D38D3" w:rsidP="00841CA6">
      <w:r>
        <w:t xml:space="preserve">Фото </w:t>
      </w:r>
      <w:r w:rsidR="00841CA6">
        <w:t>Д</w:t>
      </w:r>
      <w:r>
        <w:t xml:space="preserve"> </w:t>
      </w:r>
      <w:hyperlink r:id="rId24" w:history="1">
        <w:r w:rsidR="00A94E47" w:rsidRPr="007F386F">
          <w:rPr>
            <w:rStyle w:val="a3"/>
          </w:rPr>
          <w:t>https://www.flickr.com/photos/sanmartin/2105640391</w:t>
        </w:r>
      </w:hyperlink>
      <w:r w:rsidR="00A94E47">
        <w:t xml:space="preserve"> </w:t>
      </w:r>
    </w:p>
    <w:p w:rsidR="006D38D3" w:rsidRDefault="006D38D3"/>
    <w:p w:rsidR="006D38D3" w:rsidRDefault="00C04B71">
      <w:r>
        <w:rPr>
          <w:noProof/>
          <w:lang w:eastAsia="ru-RU"/>
        </w:rPr>
        <w:lastRenderedPageBreak/>
        <w:drawing>
          <wp:inline distT="0" distB="0" distL="0" distR="0">
            <wp:extent cx="3361055" cy="3361055"/>
            <wp:effectExtent l="19050" t="0" r="0" b="0"/>
            <wp:docPr id="12" name="Рисунок 12" descr="Картинки по запросу Ant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Antl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D3" w:rsidRDefault="006D38D3"/>
    <w:p w:rsidR="006D38D3" w:rsidRPr="006D38D3" w:rsidRDefault="006D38D3" w:rsidP="00841CA6">
      <w:r>
        <w:t xml:space="preserve">Фото </w:t>
      </w:r>
      <w:r w:rsidR="00841CA6">
        <w:t>1</w:t>
      </w:r>
      <w:r>
        <w:t xml:space="preserve"> </w:t>
      </w:r>
      <w:hyperlink r:id="rId26" w:history="1">
        <w:r w:rsidRPr="007F386F">
          <w:rPr>
            <w:rStyle w:val="a3"/>
          </w:rPr>
          <w:t>https://www.flickr.com/photos/igboo/2607826417/</w:t>
        </w:r>
      </w:hyperlink>
      <w:r>
        <w:t xml:space="preserve"> </w:t>
      </w:r>
    </w:p>
    <w:p w:rsidR="006D38D3" w:rsidRDefault="006D38D3"/>
    <w:p w:rsidR="006D38D3" w:rsidRDefault="00C04B71">
      <w:r>
        <w:rPr>
          <w:noProof/>
          <w:lang w:eastAsia="ru-RU"/>
        </w:rPr>
        <w:drawing>
          <wp:inline distT="0" distB="0" distL="0" distR="0">
            <wp:extent cx="3340100" cy="2578100"/>
            <wp:effectExtent l="19050" t="0" r="0" b="0"/>
            <wp:docPr id="13" name="Рисунок 13" descr="Картинки по запросу dragon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dragonfl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CA6" w:rsidRDefault="00841CA6"/>
    <w:p w:rsidR="006D38D3" w:rsidRPr="00841CA6" w:rsidRDefault="00A94E47" w:rsidP="00841CA6">
      <w:r>
        <w:t xml:space="preserve">Фото </w:t>
      </w:r>
      <w:r w:rsidR="00841CA6">
        <w:t>2</w:t>
      </w:r>
      <w:r>
        <w:t xml:space="preserve"> </w:t>
      </w:r>
      <w:hyperlink r:id="rId28" w:history="1">
        <w:r w:rsidR="00841CA6" w:rsidRPr="007F386F">
          <w:rPr>
            <w:rStyle w:val="a3"/>
          </w:rPr>
          <w:t>https://www.flickr.com/photos/74418101@N02/35186562726</w:t>
        </w:r>
      </w:hyperlink>
      <w:r w:rsidR="00841CA6">
        <w:t xml:space="preserve"> </w:t>
      </w:r>
    </w:p>
    <w:p w:rsidR="00A94E47" w:rsidRDefault="00A94E47"/>
    <w:p w:rsidR="00D729E8" w:rsidRDefault="00C04B71">
      <w:r>
        <w:rPr>
          <w:noProof/>
          <w:lang w:eastAsia="ru-RU"/>
        </w:rPr>
        <w:lastRenderedPageBreak/>
        <w:drawing>
          <wp:inline distT="0" distB="0" distL="0" distR="0">
            <wp:extent cx="3924300" cy="2603500"/>
            <wp:effectExtent l="19050" t="0" r="0" b="0"/>
            <wp:docPr id="14" name="Рисунок 14" descr="Calopteryx virgo 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lopteryx virgo mal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E8" w:rsidRDefault="00D729E8"/>
    <w:p w:rsidR="00D729E8" w:rsidRDefault="00D729E8" w:rsidP="00841CA6">
      <w:r>
        <w:t xml:space="preserve">Фото </w:t>
      </w:r>
      <w:r w:rsidR="00841CA6">
        <w:t>3</w:t>
      </w:r>
      <w:r>
        <w:t xml:space="preserve"> </w:t>
      </w:r>
      <w:hyperlink r:id="rId30" w:history="1">
        <w:r w:rsidRPr="007F386F">
          <w:rPr>
            <w:rStyle w:val="a3"/>
          </w:rPr>
          <w:t>https://en.wikipedia.org/wiki/Calopterygidae#/media/File:Calopteryx_virgo_male.jpg</w:t>
        </w:r>
      </w:hyperlink>
      <w:r>
        <w:t xml:space="preserve"> </w:t>
      </w:r>
    </w:p>
    <w:p w:rsidR="00916B37" w:rsidRDefault="00916B37"/>
    <w:p w:rsidR="00916B37" w:rsidRDefault="00C04B71">
      <w:r>
        <w:rPr>
          <w:noProof/>
          <w:lang w:eastAsia="ru-RU"/>
        </w:rPr>
        <w:drawing>
          <wp:inline distT="0" distB="0" distL="0" distR="0">
            <wp:extent cx="4000500" cy="6011545"/>
            <wp:effectExtent l="19050" t="0" r="0" b="0"/>
            <wp:docPr id="15" name="Рисунок 15" descr="https://upload.wikimedia.org/wikipedia/commons/5/55/Common_Burrower_Mayfly%2C_Hexagenia_sp._-_Santee_National_Wildlife_Refuge%2C_South_Car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5/55/Common_Burrower_Mayfly%2C_Hexagenia_sp._-_Santee_National_Wildlife_Refuge%2C_South_Caroli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1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37" w:rsidRDefault="00916B37"/>
    <w:p w:rsidR="00210CDB" w:rsidRDefault="00210CDB" w:rsidP="00841CA6">
      <w:r>
        <w:t xml:space="preserve">Фото </w:t>
      </w:r>
      <w:r w:rsidR="00841CA6">
        <w:t>4</w:t>
      </w:r>
      <w:r>
        <w:t xml:space="preserve"> </w:t>
      </w:r>
      <w:hyperlink r:id="rId32" w:history="1">
        <w:r w:rsidRPr="007F386F">
          <w:rPr>
            <w:rStyle w:val="a3"/>
          </w:rPr>
          <w:t>https://upload.wikimedia.org/wikipedia/commons/5/55/Common_Burrower_Mayfly%2C_Hexagenia_sp._-_Santee_National_Wildlife_Refuge%2C_South_Carolina.jpg</w:t>
        </w:r>
      </w:hyperlink>
      <w:r>
        <w:t xml:space="preserve"> </w:t>
      </w:r>
    </w:p>
    <w:p w:rsidR="00210CDB" w:rsidRPr="00210CDB" w:rsidRDefault="00210CDB"/>
    <w:p w:rsidR="00A94E47" w:rsidRDefault="00C04B71" w:rsidP="00A94E47">
      <w:r>
        <w:rPr>
          <w:noProof/>
          <w:lang w:eastAsia="ru-RU"/>
        </w:rPr>
        <w:drawing>
          <wp:inline distT="0" distB="0" distL="0" distR="0">
            <wp:extent cx="4046855" cy="1816100"/>
            <wp:effectExtent l="19050" t="0" r="0" b="0"/>
            <wp:docPr id="16" name="Рисунок 16" descr="File:Neurop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:Neuropter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E47" w:rsidRDefault="00A94E47" w:rsidP="00A94E47"/>
    <w:p w:rsidR="00A94E47" w:rsidRDefault="00A94E47" w:rsidP="00841CA6">
      <w:r>
        <w:t xml:space="preserve">Фото </w:t>
      </w:r>
      <w:r w:rsidR="00841CA6">
        <w:t>5</w:t>
      </w:r>
      <w:r>
        <w:t xml:space="preserve"> </w:t>
      </w:r>
      <w:hyperlink r:id="rId34" w:history="1">
        <w:r w:rsidRPr="007F386F">
          <w:rPr>
            <w:rStyle w:val="a3"/>
          </w:rPr>
          <w:t>https://commons.wikimedia.org/wiki/File:Neuroptera.jpg</w:t>
        </w:r>
      </w:hyperlink>
      <w:r>
        <w:t xml:space="preserve"> </w:t>
      </w:r>
    </w:p>
    <w:p w:rsidR="00A94E47" w:rsidRDefault="00A94E47" w:rsidP="00A94E47"/>
    <w:p w:rsidR="00210CDB" w:rsidRDefault="00210CDB"/>
    <w:p w:rsidR="00210CDB" w:rsidRDefault="00C04B71">
      <w:r>
        <w:rPr>
          <w:noProof/>
          <w:lang w:eastAsia="ru-RU"/>
        </w:rPr>
        <w:drawing>
          <wp:inline distT="0" distB="0" distL="0" distR="0">
            <wp:extent cx="2095500" cy="5706745"/>
            <wp:effectExtent l="19050" t="0" r="0" b="0"/>
            <wp:docPr id="17" name="Рисунок 17" descr="File:Hydroperla crosbyi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le:Hydroperla crosbyi m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70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DB" w:rsidRDefault="00210CDB"/>
    <w:p w:rsidR="00210CDB" w:rsidRDefault="00210CDB" w:rsidP="00841CA6">
      <w:r>
        <w:t xml:space="preserve">Фото </w:t>
      </w:r>
      <w:r w:rsidR="00841CA6">
        <w:t>6</w:t>
      </w:r>
      <w:r>
        <w:t xml:space="preserve"> </w:t>
      </w:r>
      <w:hyperlink r:id="rId36" w:history="1">
        <w:r w:rsidRPr="007F386F">
          <w:rPr>
            <w:rStyle w:val="a3"/>
          </w:rPr>
          <w:t>https://commons.wikimedia.org/wiki/File:Hydroperla_crosbyi_m.jpg</w:t>
        </w:r>
      </w:hyperlink>
      <w:r>
        <w:t xml:space="preserve"> </w:t>
      </w:r>
    </w:p>
    <w:p w:rsidR="00210CDB" w:rsidRPr="00210CDB" w:rsidRDefault="00210CDB"/>
    <w:p w:rsidR="0089666C" w:rsidRDefault="00C04B71">
      <w:r>
        <w:rPr>
          <w:noProof/>
          <w:lang w:eastAsia="ru-RU"/>
        </w:rPr>
        <w:drawing>
          <wp:inline distT="0" distB="0" distL="0" distR="0">
            <wp:extent cx="3331845" cy="3543300"/>
            <wp:effectExtent l="0" t="0" r="0" b="0"/>
            <wp:docPr id="18" name="Рисунок 18" descr="Roach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ach 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6C" w:rsidRDefault="0089666C" w:rsidP="00841CA6">
      <w:r>
        <w:t xml:space="preserve">Фото </w:t>
      </w:r>
      <w:r w:rsidR="00841CA6">
        <w:t>7</w:t>
      </w:r>
      <w:r>
        <w:t xml:space="preserve"> </w:t>
      </w:r>
      <w:hyperlink r:id="rId38" w:history="1">
        <w:r w:rsidRPr="007F386F">
          <w:rPr>
            <w:rStyle w:val="a3"/>
          </w:rPr>
          <w:t>http://pngimg.com/download/12155</w:t>
        </w:r>
      </w:hyperlink>
      <w:r>
        <w:t xml:space="preserve"> </w:t>
      </w:r>
    </w:p>
    <w:p w:rsidR="0089666C" w:rsidRDefault="0089666C" w:rsidP="0089666C"/>
    <w:p w:rsidR="00A94E47" w:rsidRDefault="00C04B71" w:rsidP="00A94E47">
      <w:r>
        <w:rPr>
          <w:noProof/>
          <w:lang w:eastAsia="ru-RU"/>
        </w:rPr>
        <w:drawing>
          <wp:inline distT="0" distB="0" distL="0" distR="0">
            <wp:extent cx="3268345" cy="2438400"/>
            <wp:effectExtent l="1905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0" w:tgtFrame="_blank" w:history="1"/>
    </w:p>
    <w:p w:rsidR="00A94E47" w:rsidRDefault="00A94E47" w:rsidP="00A94E47">
      <w:hyperlink r:id="rId41" w:tgtFrame="_blank" w:history="1"/>
    </w:p>
    <w:p w:rsidR="0089666C" w:rsidRDefault="0089666C" w:rsidP="00841CA6">
      <w:r>
        <w:t xml:space="preserve">Фото </w:t>
      </w:r>
      <w:r w:rsidR="00841CA6">
        <w:t>8</w:t>
      </w:r>
      <w:r w:rsidR="00A94E47">
        <w:t xml:space="preserve"> </w:t>
      </w:r>
      <w:hyperlink r:id="rId42" w:history="1">
        <w:r w:rsidR="00A94E47" w:rsidRPr="007F386F">
          <w:rPr>
            <w:rStyle w:val="a3"/>
          </w:rPr>
          <w:t>https://commons.wikimedia.org/wiki/File:%D0%A3%D1%85%D0%BE%D0%B2%D0%B5%D1%80%D1%82%D0%BA%D0%B0_Forficula_smyrnensis-_Forficula_smyrnensis_-_Earwig_Forficula_smyrnensis-_%D0%A3%D1%85%D0%BE%D0%BB%D0%B0%D0%B7%D0%BA%D0%B0_Forficula_smyrnensis-_Ohrw%C3%BCrmer_Forficula_smyrnensis_(27399287853).jpg</w:t>
        </w:r>
      </w:hyperlink>
      <w:r w:rsidR="00A94E47">
        <w:t xml:space="preserve"> </w:t>
      </w:r>
    </w:p>
    <w:p w:rsidR="00A94E47" w:rsidRDefault="00A94E47" w:rsidP="0089666C"/>
    <w:p w:rsidR="00A94E47" w:rsidRDefault="00C04B71" w:rsidP="0089666C">
      <w:r>
        <w:rPr>
          <w:noProof/>
          <w:lang w:eastAsia="ru-RU"/>
        </w:rPr>
        <w:lastRenderedPageBreak/>
        <w:drawing>
          <wp:inline distT="0" distB="0" distL="0" distR="0">
            <wp:extent cx="5278755" cy="3932555"/>
            <wp:effectExtent l="19050" t="0" r="0" b="0"/>
            <wp:docPr id="20" name="Рисунок 20" descr="File:Phryganea gran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le:Phryganea grandis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E47" w:rsidRDefault="00A94E47" w:rsidP="0089666C"/>
    <w:p w:rsidR="00A94E47" w:rsidRDefault="00A94E47" w:rsidP="00841CA6">
      <w:r>
        <w:t xml:space="preserve">Фото </w:t>
      </w:r>
      <w:r w:rsidR="00841CA6">
        <w:t>9</w:t>
      </w:r>
      <w:r>
        <w:t xml:space="preserve"> </w:t>
      </w:r>
      <w:hyperlink r:id="rId44" w:history="1">
        <w:r w:rsidRPr="007F386F">
          <w:rPr>
            <w:rStyle w:val="a3"/>
          </w:rPr>
          <w:t>https://commons.wikimedia.org/wiki/File:Phryganea_grandis.jpg</w:t>
        </w:r>
      </w:hyperlink>
      <w:r>
        <w:t xml:space="preserve"> </w:t>
      </w:r>
    </w:p>
    <w:p w:rsidR="00D03650" w:rsidRDefault="00D03650" w:rsidP="00841CA6"/>
    <w:p w:rsidR="00D03650" w:rsidRDefault="00D03650" w:rsidP="00841CA6">
      <w:r>
        <w:t>Вопрос 3</w:t>
      </w:r>
    </w:p>
    <w:p w:rsidR="00D03650" w:rsidRDefault="00D03650" w:rsidP="00841CA6"/>
    <w:p w:rsidR="001D0885" w:rsidRDefault="001D0885" w:rsidP="001D0885">
      <w:r>
        <w:t>Найдите для каждого объекта, изображенного на фото и рис. 1-7, свою клеточку в таблице (если она там есть).</w:t>
      </w:r>
    </w:p>
    <w:p w:rsidR="001D0885" w:rsidRDefault="001D0885" w:rsidP="00841CA6">
      <w:pPr>
        <w:rPr>
          <w:lang w:val="en-US"/>
        </w:rPr>
      </w:pPr>
    </w:p>
    <w:p w:rsidR="00FC2CF9" w:rsidRPr="00FC2CF9" w:rsidRDefault="00FC2CF9" w:rsidP="00841CA6">
      <w:pPr>
        <w:rPr>
          <w:b/>
          <w:bCs/>
        </w:rPr>
      </w:pPr>
      <w:r w:rsidRPr="00FC2CF9">
        <w:rPr>
          <w:b/>
          <w:bCs/>
        </w:rPr>
        <w:t>Ответ</w:t>
      </w:r>
    </w:p>
    <w:p w:rsidR="00FC2CF9" w:rsidRPr="00FC2CF9" w:rsidRDefault="00FC2CF9" w:rsidP="00841CA6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3"/>
        <w:gridCol w:w="1304"/>
        <w:gridCol w:w="1533"/>
        <w:gridCol w:w="1545"/>
        <w:gridCol w:w="1378"/>
        <w:gridCol w:w="2088"/>
      </w:tblGrid>
      <w:tr w:rsidR="001D0885" w:rsidRPr="002A2C9B" w:rsidTr="002A2C9B"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Рыбы</w:t>
            </w: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Амфибии</w:t>
            </w: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Рептилии</w:t>
            </w:r>
          </w:p>
        </w:tc>
        <w:tc>
          <w:tcPr>
            <w:tcW w:w="1915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Птицы</w:t>
            </w:r>
          </w:p>
        </w:tc>
        <w:tc>
          <w:tcPr>
            <w:tcW w:w="1915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Млекопитающие</w:t>
            </w:r>
          </w:p>
        </w:tc>
      </w:tr>
      <w:tr w:rsidR="001D0885" w:rsidRPr="002A2C9B" w:rsidTr="002A2C9B"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Череп</w:t>
            </w: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6</w:t>
            </w:r>
          </w:p>
        </w:tc>
        <w:tc>
          <w:tcPr>
            <w:tcW w:w="1915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5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1</w:t>
            </w:r>
          </w:p>
        </w:tc>
      </w:tr>
      <w:tr w:rsidR="001D0885" w:rsidRPr="002A2C9B" w:rsidTr="002A2C9B"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Грудная клетка</w:t>
            </w: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5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5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</w:tr>
      <w:tr w:rsidR="001D0885" w:rsidRPr="002A2C9B" w:rsidTr="002A2C9B"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Пояс передних конечностей</w:t>
            </w: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7</w:t>
            </w: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5</w:t>
            </w: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3</w:t>
            </w:r>
          </w:p>
        </w:tc>
        <w:tc>
          <w:tcPr>
            <w:tcW w:w="1915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5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</w:tr>
      <w:tr w:rsidR="001D0885" w:rsidRPr="002A2C9B" w:rsidTr="002A2C9B"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Пояс задних конечностей</w:t>
            </w: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4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  <w:tc>
          <w:tcPr>
            <w:tcW w:w="1915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2</w:t>
            </w:r>
          </w:p>
        </w:tc>
        <w:tc>
          <w:tcPr>
            <w:tcW w:w="1915" w:type="dxa"/>
          </w:tcPr>
          <w:p w:rsidR="001D0885" w:rsidRPr="002A2C9B" w:rsidRDefault="001D0885" w:rsidP="00841CA6">
            <w:pPr>
              <w:rPr>
                <w:b/>
                <w:bCs/>
              </w:rPr>
            </w:pPr>
          </w:p>
        </w:tc>
      </w:tr>
    </w:tbl>
    <w:p w:rsidR="001D0885" w:rsidRPr="00FC2CF9" w:rsidRDefault="001D0885" w:rsidP="00841CA6">
      <w:pPr>
        <w:rPr>
          <w:b/>
          <w:bCs/>
        </w:rPr>
      </w:pPr>
    </w:p>
    <w:p w:rsidR="001D0885" w:rsidRDefault="001D0885" w:rsidP="00FC2CF9">
      <w:pPr>
        <w:rPr>
          <w:b/>
          <w:bCs/>
        </w:rPr>
      </w:pPr>
      <w:r w:rsidRPr="00FC2CF9">
        <w:rPr>
          <w:b/>
          <w:bCs/>
        </w:rPr>
        <w:t>Ответ: 1 – череп моржа, 2 – пояс задних конечностей (сложный крестец) птицы, 3 – пояс передних конечностей черепахи, 4 – жаберные дуги рыбы</w:t>
      </w:r>
      <w:r w:rsidR="00FC2CF9" w:rsidRPr="00FC2CF9">
        <w:rPr>
          <w:b/>
          <w:bCs/>
        </w:rPr>
        <w:t xml:space="preserve"> </w:t>
      </w:r>
      <w:r w:rsidR="00FC2CF9" w:rsidRPr="00FC2CF9">
        <w:rPr>
          <w:b/>
          <w:bCs/>
          <w:i/>
          <w:iCs/>
          <w:lang w:val="en-US"/>
        </w:rPr>
        <w:t>Barbus</w:t>
      </w:r>
      <w:r w:rsidR="00FC2CF9" w:rsidRPr="00FC2CF9">
        <w:rPr>
          <w:b/>
          <w:bCs/>
          <w:i/>
          <w:iCs/>
        </w:rPr>
        <w:t xml:space="preserve"> </w:t>
      </w:r>
      <w:r w:rsidR="00FC2CF9" w:rsidRPr="00FC2CF9">
        <w:rPr>
          <w:b/>
          <w:bCs/>
          <w:i/>
          <w:iCs/>
          <w:lang w:val="en-US"/>
        </w:rPr>
        <w:t>barbus</w:t>
      </w:r>
      <w:r w:rsidRPr="00FC2CF9">
        <w:rPr>
          <w:b/>
          <w:bCs/>
        </w:rPr>
        <w:t xml:space="preserve"> (нет в таблице), 5 – пояс передних конечностей лягушки, 6 – череп черепахи</w:t>
      </w:r>
      <w:r w:rsidR="00FC2CF9" w:rsidRPr="00FC2CF9">
        <w:rPr>
          <w:b/>
          <w:bCs/>
        </w:rPr>
        <w:t xml:space="preserve"> </w:t>
      </w:r>
      <w:r w:rsidR="00FC2CF9" w:rsidRPr="00FC2CF9">
        <w:rPr>
          <w:b/>
          <w:bCs/>
          <w:i/>
          <w:iCs/>
          <w:lang w:val="en-US"/>
        </w:rPr>
        <w:t>Chelydra</w:t>
      </w:r>
      <w:r w:rsidRPr="00FC2CF9">
        <w:rPr>
          <w:b/>
          <w:bCs/>
        </w:rPr>
        <w:t>, 7 – пояс передних конечностей (одна половина) и грудной плавник рыбы (судака).</w:t>
      </w:r>
    </w:p>
    <w:p w:rsidR="00FC2CF9" w:rsidRPr="00FC2CF9" w:rsidRDefault="00FC2CF9" w:rsidP="00FC2CF9">
      <w:pPr>
        <w:rPr>
          <w:b/>
          <w:bCs/>
        </w:rPr>
      </w:pPr>
      <w:r>
        <w:rPr>
          <w:b/>
          <w:bCs/>
        </w:rPr>
        <w:t>За каждый верный ответ – 5 баллов, максимум 30 баллов</w:t>
      </w:r>
    </w:p>
    <w:p w:rsidR="001D0885" w:rsidRDefault="001D0885" w:rsidP="00841CA6"/>
    <w:p w:rsidR="00D03650" w:rsidRDefault="00C04B71" w:rsidP="00841CA6">
      <w:r>
        <w:rPr>
          <w:noProof/>
          <w:lang w:eastAsia="ru-RU"/>
        </w:rPr>
        <w:lastRenderedPageBreak/>
        <w:drawing>
          <wp:inline distT="0" distB="0" distL="0" distR="0">
            <wp:extent cx="5202555" cy="3454400"/>
            <wp:effectExtent l="19050" t="0" r="0" b="0"/>
            <wp:docPr id="21" name="Рисунок 21" descr="File:Odobenus rosmarus 03 MWNH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le:Odobenus rosmarus 03 MWNH 10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50" w:rsidRDefault="00D03650" w:rsidP="00841CA6">
      <w:r>
        <w:t xml:space="preserve">Фото 1 </w:t>
      </w:r>
      <w:hyperlink r:id="rId46" w:history="1">
        <w:r w:rsidRPr="007F386F">
          <w:rPr>
            <w:rStyle w:val="a3"/>
          </w:rPr>
          <w:t>https://commons.wikimedia.org/wiki/File:Odobenus_rosmarus_03_MWNH_107.JPG</w:t>
        </w:r>
      </w:hyperlink>
      <w:r>
        <w:t xml:space="preserve"> </w:t>
      </w:r>
    </w:p>
    <w:p w:rsidR="00D03650" w:rsidRDefault="00D03650" w:rsidP="00841CA6"/>
    <w:p w:rsidR="00A05449" w:rsidRDefault="00C04B71" w:rsidP="00841CA6">
      <w:r>
        <w:rPr>
          <w:noProof/>
          <w:lang w:eastAsia="ru-RU"/>
        </w:rPr>
        <w:drawing>
          <wp:inline distT="0" distB="0" distL="0" distR="0">
            <wp:extent cx="5621655" cy="3738245"/>
            <wp:effectExtent l="19050" t="0" r="0" b="0"/>
            <wp:docPr id="22" name="Рисунок 22" descr="File:UnidentifizierterTierschae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le:UnidentifizierterTierschaedel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50" w:rsidRDefault="00A05449" w:rsidP="00841CA6">
      <w:r>
        <w:t xml:space="preserve">Фото 2 </w:t>
      </w:r>
      <w:hyperlink r:id="rId48" w:history="1">
        <w:r w:rsidRPr="007F386F">
          <w:rPr>
            <w:rStyle w:val="a3"/>
          </w:rPr>
          <w:t>https://commons.wikimedia.org/wiki/File:UnidentifizierterTierschaedel.jpg</w:t>
        </w:r>
      </w:hyperlink>
      <w:r>
        <w:t xml:space="preserve"> </w:t>
      </w:r>
    </w:p>
    <w:p w:rsidR="00A05449" w:rsidRDefault="00A05449" w:rsidP="00841CA6"/>
    <w:p w:rsidR="00A05449" w:rsidRDefault="00C04B71" w:rsidP="00841CA6">
      <w:r>
        <w:rPr>
          <w:noProof/>
          <w:lang w:eastAsia="ru-RU"/>
        </w:rPr>
        <w:lastRenderedPageBreak/>
        <w:drawing>
          <wp:inline distT="0" distB="0" distL="0" distR="0">
            <wp:extent cx="3154045" cy="2370455"/>
            <wp:effectExtent l="19050" t="0" r="8255" b="0"/>
            <wp:docPr id="23" name="Рисунок 23" descr="http://pierce.wesleyancollege.edu/faculty/brhoades/woc/reptiles/reptilepics/R005%20leopard%20tortoise%20pel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ierce.wesleyancollege.edu/faculty/brhoades/woc/reptiles/reptilepics/R005%20leopard%20tortoise%20pelvi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8B8" w:rsidRDefault="004A48B8" w:rsidP="00841CA6"/>
    <w:p w:rsidR="004A48B8" w:rsidRDefault="004A48B8" w:rsidP="00752FA9">
      <w:r>
        <w:t xml:space="preserve">Фото </w:t>
      </w:r>
      <w:r w:rsidR="00752FA9">
        <w:t>3</w:t>
      </w:r>
      <w:r>
        <w:t xml:space="preserve"> </w:t>
      </w:r>
      <w:hyperlink r:id="rId50" w:history="1">
        <w:r w:rsidRPr="007F386F">
          <w:rPr>
            <w:rStyle w:val="a3"/>
          </w:rPr>
          <w:t>http://pierce.wesleyancollege.edu/faculty/brhoades/woc/reptiles/reptilepics/R005%20leopard%20tortoise%20pelvic.JPG</w:t>
        </w:r>
      </w:hyperlink>
      <w:r>
        <w:t xml:space="preserve"> </w:t>
      </w:r>
    </w:p>
    <w:p w:rsidR="00752FA9" w:rsidRDefault="00752FA9" w:rsidP="00752FA9"/>
    <w:p w:rsidR="00752FA9" w:rsidRDefault="00C04B71" w:rsidP="00752FA9">
      <w:r>
        <w:rPr>
          <w:noProof/>
          <w:lang w:eastAsia="ru-RU"/>
        </w:rPr>
        <w:drawing>
          <wp:inline distT="0" distB="0" distL="0" distR="0">
            <wp:extent cx="4462145" cy="3094355"/>
            <wp:effectExtent l="19050" t="0" r="0" b="0"/>
            <wp:docPr id="24" name="Рисунок 24" descr="05-bearbei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5-bearbeitet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A9" w:rsidRDefault="00752FA9" w:rsidP="00752FA9"/>
    <w:p w:rsidR="00752FA9" w:rsidRDefault="00752FA9" w:rsidP="00752FA9">
      <w:r>
        <w:t xml:space="preserve">Фото 4 </w:t>
      </w:r>
      <w:hyperlink r:id="rId52" w:history="1">
        <w:r w:rsidRPr="007F386F">
          <w:rPr>
            <w:rStyle w:val="a3"/>
          </w:rPr>
          <w:t>https://homepage.univie.ac.at/harald.ahnelt/Projektpraktika/Fisch_Fotos.html</w:t>
        </w:r>
      </w:hyperlink>
      <w:r>
        <w:t xml:space="preserve"> </w:t>
      </w:r>
    </w:p>
    <w:p w:rsidR="00752FA9" w:rsidRDefault="00752FA9" w:rsidP="00752FA9"/>
    <w:p w:rsidR="00A434FE" w:rsidRDefault="00C04B71" w:rsidP="00752FA9">
      <w:r>
        <w:rPr>
          <w:noProof/>
          <w:lang w:eastAsia="ru-RU"/>
        </w:rPr>
        <w:lastRenderedPageBreak/>
        <w:drawing>
          <wp:inline distT="0" distB="0" distL="0" distR="0">
            <wp:extent cx="4800600" cy="2764155"/>
            <wp:effectExtent l="19050" t="0" r="0" b="0"/>
            <wp:docPr id="25" name="Рисунок 25" descr="http://courses.washington.edu/chordate/453photos/skeleton_photos/frog_pect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urses.washington.edu/chordate/453photos/skeleton_photos/frog_pectoral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FE" w:rsidRDefault="00A434FE" w:rsidP="00752FA9"/>
    <w:p w:rsidR="00752FA9" w:rsidRDefault="00A434FE" w:rsidP="00752FA9">
      <w:r>
        <w:t xml:space="preserve">Фото 5 </w:t>
      </w:r>
      <w:hyperlink r:id="rId54" w:history="1">
        <w:r w:rsidRPr="007F386F">
          <w:rPr>
            <w:rStyle w:val="a3"/>
          </w:rPr>
          <w:t>http://courses.washington.edu/chordate/453photos/skeleton_photos/frog_pectoral.jpg</w:t>
        </w:r>
      </w:hyperlink>
      <w:r>
        <w:t xml:space="preserve"> </w:t>
      </w:r>
    </w:p>
    <w:p w:rsidR="00A434FE" w:rsidRDefault="00A434FE" w:rsidP="00752FA9"/>
    <w:p w:rsidR="00A434FE" w:rsidRDefault="00C04B71" w:rsidP="00752FA9">
      <w:r>
        <w:rPr>
          <w:noProof/>
          <w:lang w:eastAsia="ru-RU"/>
        </w:rPr>
        <w:drawing>
          <wp:inline distT="0" distB="0" distL="0" distR="0">
            <wp:extent cx="6197600" cy="4135755"/>
            <wp:effectExtent l="19050" t="0" r="0" b="0"/>
            <wp:docPr id="26" name="Рисунок 26" descr="File:Chelydra-serpenti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le:Chelydra-serpentina3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71" w:rsidRDefault="00186571" w:rsidP="00752FA9"/>
    <w:p w:rsidR="00186571" w:rsidRDefault="00186571" w:rsidP="00752FA9">
      <w:r>
        <w:t xml:space="preserve">Фото 6 </w:t>
      </w:r>
      <w:hyperlink r:id="rId56" w:history="1">
        <w:r w:rsidRPr="007F386F">
          <w:rPr>
            <w:rStyle w:val="a3"/>
          </w:rPr>
          <w:t>https://commons.wikimedia.org/wiki/File:Chelydra-serpentina3.jpg</w:t>
        </w:r>
      </w:hyperlink>
      <w:r>
        <w:t xml:space="preserve"> </w:t>
      </w:r>
    </w:p>
    <w:p w:rsidR="00186571" w:rsidRDefault="00186571" w:rsidP="00752FA9"/>
    <w:p w:rsidR="00186571" w:rsidRDefault="00C04B71" w:rsidP="00752FA9">
      <w:r>
        <w:rPr>
          <w:noProof/>
          <w:lang w:eastAsia="ru-RU"/>
        </w:rPr>
        <w:lastRenderedPageBreak/>
        <w:drawing>
          <wp:inline distT="0" distB="0" distL="0" distR="0">
            <wp:extent cx="2468245" cy="1922145"/>
            <wp:effectExtent l="19050" t="0" r="8255" b="0"/>
            <wp:docPr id="27" name="Рисунок 27" descr="Картинки по запросу клейт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клейтрум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71" w:rsidRDefault="00186571" w:rsidP="00752FA9"/>
    <w:p w:rsidR="00186571" w:rsidRDefault="00186571" w:rsidP="001D0885">
      <w:r>
        <w:t>Фото 7</w:t>
      </w:r>
      <w:r w:rsidR="007B463D">
        <w:t xml:space="preserve"> </w:t>
      </w:r>
      <w:hyperlink r:id="rId58" w:history="1">
        <w:r w:rsidR="001D0885" w:rsidRPr="007F386F">
          <w:rPr>
            <w:rStyle w:val="a3"/>
          </w:rPr>
          <w:t>https://zoomet.ru/prac/practicym_tema7.html</w:t>
        </w:r>
      </w:hyperlink>
      <w:r w:rsidR="001D0885">
        <w:t xml:space="preserve"> </w:t>
      </w:r>
    </w:p>
    <w:p w:rsidR="00D67C8C" w:rsidRDefault="00D67C8C" w:rsidP="001D0885"/>
    <w:p w:rsidR="00D67C8C" w:rsidRDefault="00D67C8C" w:rsidP="001D0885">
      <w:r>
        <w:t>Вопрос 4</w:t>
      </w:r>
    </w:p>
    <w:p w:rsidR="00D67C8C" w:rsidRDefault="00D67C8C" w:rsidP="001D0885"/>
    <w:p w:rsidR="00D67C8C" w:rsidRDefault="00D67C8C" w:rsidP="00975045">
      <w:r>
        <w:t>Выберите из перечня фразы, верные с точки зрения современной науки</w:t>
      </w:r>
      <w:r w:rsidR="007C3C2C">
        <w:t xml:space="preserve"> (под каждым номером поставьте +(плюс), если утверждение верное, и – (минус), если оно неверное</w:t>
      </w:r>
      <w:r w:rsidR="00975045">
        <w:t xml:space="preserve"> (если часть утверждения неверна, оно считается неверным)</w:t>
      </w:r>
      <w:r w:rsidR="007C3C2C">
        <w:t xml:space="preserve">). </w:t>
      </w:r>
      <w:r>
        <w:t xml:space="preserve"> </w:t>
      </w:r>
    </w:p>
    <w:p w:rsidR="00D67C8C" w:rsidRDefault="00D67C8C" w:rsidP="001D0885"/>
    <w:p w:rsidR="00D67C8C" w:rsidRDefault="00D67C8C" w:rsidP="00D67C8C">
      <w:pPr>
        <w:numPr>
          <w:ilvl w:val="0"/>
          <w:numId w:val="1"/>
        </w:numPr>
      </w:pPr>
      <w:r>
        <w:t xml:space="preserve">В толстом кишечнике человека обитает разнообразное сообщество микробов, в тонком кишечнике бактерий </w:t>
      </w:r>
      <w:r w:rsidR="00AB0FE7">
        <w:t xml:space="preserve">и архей </w:t>
      </w:r>
      <w:r>
        <w:t xml:space="preserve">меньше, а в желудке у здорового человека их нет. </w:t>
      </w:r>
    </w:p>
    <w:p w:rsidR="00D67C8C" w:rsidRDefault="00D67C8C" w:rsidP="00D67C8C">
      <w:pPr>
        <w:numPr>
          <w:ilvl w:val="0"/>
          <w:numId w:val="1"/>
        </w:numPr>
      </w:pPr>
      <w:r>
        <w:t xml:space="preserve">В пищеварительный тракт за сутки поступает около </w:t>
      </w:r>
      <w:smartTag w:uri="urn:schemas-microsoft-com:office:smarttags" w:element="metricconverter">
        <w:smartTagPr>
          <w:attr w:name="ProductID" w:val="10 литров"/>
        </w:smartTagPr>
        <w:r>
          <w:t>10 литров</w:t>
        </w:r>
      </w:smartTag>
      <w:r>
        <w:t xml:space="preserve"> жидкости, и почти вся она всасывается обратно в кровь в толстом кишечнике.</w:t>
      </w:r>
    </w:p>
    <w:p w:rsidR="00D67C8C" w:rsidRDefault="007C3C2C" w:rsidP="00D67C8C">
      <w:pPr>
        <w:numPr>
          <w:ilvl w:val="0"/>
          <w:numId w:val="1"/>
        </w:numPr>
      </w:pPr>
      <w:r>
        <w:t>Витамин В12 водорастворимый, и он свобо</w:t>
      </w:r>
      <w:r w:rsidR="00A716EC">
        <w:t>д</w:t>
      </w:r>
      <w:r>
        <w:t>но всасывается в растворенном виде через стенки кишечника.</w:t>
      </w:r>
    </w:p>
    <w:p w:rsidR="00A716EC" w:rsidRDefault="00A716EC" w:rsidP="00D67C8C">
      <w:pPr>
        <w:numPr>
          <w:ilvl w:val="0"/>
          <w:numId w:val="1"/>
        </w:numPr>
      </w:pPr>
      <w:r>
        <w:t>Аминокислоты и сахара в тонком кишечнике всасываются в кровь при участии белков-переносчиков, а глицерин и жирные кислоты – в лимфу путем экзоцитоза.</w:t>
      </w:r>
    </w:p>
    <w:p w:rsidR="00A716EC" w:rsidRDefault="00AB0FE7" w:rsidP="002B4F71">
      <w:pPr>
        <w:numPr>
          <w:ilvl w:val="0"/>
          <w:numId w:val="1"/>
        </w:numPr>
      </w:pPr>
      <w:r>
        <w:t xml:space="preserve">Бета-клетки поджелудочной железы похожи на нервные: они генерируют потенциалы действия, в результате чего в клетку входят ионы </w:t>
      </w:r>
      <w:r w:rsidR="002B4F71">
        <w:t>калия</w:t>
      </w:r>
      <w:r>
        <w:t xml:space="preserve"> и происходит секреция инсулина.</w:t>
      </w:r>
    </w:p>
    <w:p w:rsidR="00AB0FE7" w:rsidRDefault="00975045" w:rsidP="00AB0FE7">
      <w:pPr>
        <w:numPr>
          <w:ilvl w:val="0"/>
          <w:numId w:val="1"/>
        </w:numPr>
      </w:pPr>
      <w:r>
        <w:t xml:space="preserve">Печень – железа наружной (внешней) секреции, она выделяет желчь в пищеварительный тракт и не выделяет гормоны в кровь. </w:t>
      </w:r>
    </w:p>
    <w:p w:rsidR="00975045" w:rsidRDefault="00975045" w:rsidP="00975045">
      <w:r>
        <w:t xml:space="preserve">За каждый верный ответ – 5 баллов, за каждый неверный – минус 5 баллов (максимум 30 баллов). </w:t>
      </w:r>
    </w:p>
    <w:p w:rsidR="00975045" w:rsidRPr="00975045" w:rsidRDefault="00975045" w:rsidP="00975045">
      <w:pPr>
        <w:rPr>
          <w:b/>
          <w:bCs/>
        </w:rPr>
      </w:pPr>
      <w:r w:rsidRPr="00975045">
        <w:rPr>
          <w:b/>
          <w:bCs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975045" w:rsidRPr="002A2C9B" w:rsidTr="002A2C9B">
        <w:tc>
          <w:tcPr>
            <w:tcW w:w="1595" w:type="dxa"/>
          </w:tcPr>
          <w:p w:rsidR="00975045" w:rsidRPr="002A2C9B" w:rsidRDefault="00975045" w:rsidP="00975045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1</w:t>
            </w:r>
          </w:p>
        </w:tc>
        <w:tc>
          <w:tcPr>
            <w:tcW w:w="1595" w:type="dxa"/>
          </w:tcPr>
          <w:p w:rsidR="00975045" w:rsidRPr="002A2C9B" w:rsidRDefault="00975045" w:rsidP="00975045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2</w:t>
            </w:r>
          </w:p>
        </w:tc>
        <w:tc>
          <w:tcPr>
            <w:tcW w:w="1595" w:type="dxa"/>
          </w:tcPr>
          <w:p w:rsidR="00975045" w:rsidRPr="002A2C9B" w:rsidRDefault="00975045" w:rsidP="00975045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3</w:t>
            </w:r>
          </w:p>
        </w:tc>
        <w:tc>
          <w:tcPr>
            <w:tcW w:w="1595" w:type="dxa"/>
          </w:tcPr>
          <w:p w:rsidR="00975045" w:rsidRPr="002A2C9B" w:rsidRDefault="00975045" w:rsidP="00975045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4</w:t>
            </w:r>
          </w:p>
        </w:tc>
        <w:tc>
          <w:tcPr>
            <w:tcW w:w="1595" w:type="dxa"/>
          </w:tcPr>
          <w:p w:rsidR="00975045" w:rsidRPr="002A2C9B" w:rsidRDefault="00975045" w:rsidP="00975045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5</w:t>
            </w:r>
          </w:p>
        </w:tc>
        <w:tc>
          <w:tcPr>
            <w:tcW w:w="1596" w:type="dxa"/>
          </w:tcPr>
          <w:p w:rsidR="00975045" w:rsidRPr="002A2C9B" w:rsidRDefault="00975045" w:rsidP="00975045">
            <w:pPr>
              <w:rPr>
                <w:b/>
                <w:bCs/>
              </w:rPr>
            </w:pPr>
            <w:r w:rsidRPr="002A2C9B">
              <w:rPr>
                <w:b/>
                <w:bCs/>
              </w:rPr>
              <w:t>6</w:t>
            </w:r>
          </w:p>
        </w:tc>
      </w:tr>
      <w:tr w:rsidR="00975045" w:rsidRPr="002A2C9B" w:rsidTr="002A2C9B">
        <w:tc>
          <w:tcPr>
            <w:tcW w:w="1595" w:type="dxa"/>
          </w:tcPr>
          <w:p w:rsidR="00975045" w:rsidRPr="002A2C9B" w:rsidRDefault="00975045" w:rsidP="00975045">
            <w:pPr>
              <w:rPr>
                <w:b/>
                <w:bCs/>
                <w:u w:val="single"/>
              </w:rPr>
            </w:pPr>
            <w:r w:rsidRPr="002A2C9B">
              <w:rPr>
                <w:b/>
                <w:bCs/>
                <w:u w:val="single"/>
              </w:rPr>
              <w:t>-</w:t>
            </w:r>
          </w:p>
        </w:tc>
        <w:tc>
          <w:tcPr>
            <w:tcW w:w="1595" w:type="dxa"/>
          </w:tcPr>
          <w:p w:rsidR="00975045" w:rsidRPr="002A2C9B" w:rsidRDefault="00975045" w:rsidP="00975045">
            <w:pPr>
              <w:rPr>
                <w:b/>
                <w:bCs/>
                <w:u w:val="single"/>
              </w:rPr>
            </w:pPr>
            <w:r w:rsidRPr="002A2C9B">
              <w:rPr>
                <w:b/>
                <w:bCs/>
                <w:u w:val="single"/>
              </w:rPr>
              <w:t>-</w:t>
            </w:r>
          </w:p>
        </w:tc>
        <w:tc>
          <w:tcPr>
            <w:tcW w:w="1595" w:type="dxa"/>
          </w:tcPr>
          <w:p w:rsidR="00975045" w:rsidRPr="002A2C9B" w:rsidRDefault="00975045" w:rsidP="00975045">
            <w:pPr>
              <w:rPr>
                <w:b/>
                <w:bCs/>
                <w:u w:val="single"/>
              </w:rPr>
            </w:pPr>
            <w:r w:rsidRPr="002A2C9B">
              <w:rPr>
                <w:b/>
                <w:bCs/>
                <w:u w:val="single"/>
              </w:rPr>
              <w:t>-</w:t>
            </w:r>
          </w:p>
        </w:tc>
        <w:tc>
          <w:tcPr>
            <w:tcW w:w="1595" w:type="dxa"/>
          </w:tcPr>
          <w:p w:rsidR="00975045" w:rsidRPr="002A2C9B" w:rsidRDefault="00975045" w:rsidP="00975045">
            <w:pPr>
              <w:rPr>
                <w:b/>
                <w:bCs/>
                <w:u w:val="single"/>
              </w:rPr>
            </w:pPr>
            <w:r w:rsidRPr="002A2C9B">
              <w:rPr>
                <w:b/>
                <w:bCs/>
                <w:u w:val="single"/>
              </w:rPr>
              <w:t>-</w:t>
            </w:r>
          </w:p>
        </w:tc>
        <w:tc>
          <w:tcPr>
            <w:tcW w:w="1595" w:type="dxa"/>
          </w:tcPr>
          <w:p w:rsidR="00975045" w:rsidRPr="002A2C9B" w:rsidRDefault="00975045" w:rsidP="00975045">
            <w:pPr>
              <w:rPr>
                <w:b/>
                <w:bCs/>
                <w:u w:val="single"/>
              </w:rPr>
            </w:pPr>
            <w:r w:rsidRPr="002A2C9B">
              <w:rPr>
                <w:b/>
                <w:bCs/>
                <w:u w:val="single"/>
              </w:rPr>
              <w:t>-</w:t>
            </w:r>
          </w:p>
        </w:tc>
        <w:tc>
          <w:tcPr>
            <w:tcW w:w="1596" w:type="dxa"/>
          </w:tcPr>
          <w:p w:rsidR="00975045" w:rsidRPr="002A2C9B" w:rsidRDefault="00975045" w:rsidP="00975045">
            <w:pPr>
              <w:rPr>
                <w:b/>
                <w:bCs/>
                <w:u w:val="single"/>
              </w:rPr>
            </w:pPr>
            <w:r w:rsidRPr="002A2C9B">
              <w:rPr>
                <w:b/>
                <w:bCs/>
                <w:u w:val="single"/>
              </w:rPr>
              <w:t>-</w:t>
            </w:r>
          </w:p>
        </w:tc>
      </w:tr>
    </w:tbl>
    <w:p w:rsidR="00975045" w:rsidRPr="00975045" w:rsidRDefault="00975045" w:rsidP="00975045">
      <w:pPr>
        <w:rPr>
          <w:b/>
          <w:bCs/>
          <w:u w:val="single"/>
        </w:rPr>
      </w:pPr>
    </w:p>
    <w:p w:rsidR="00975045" w:rsidRDefault="00975045" w:rsidP="00975045">
      <w:pPr>
        <w:rPr>
          <w:b/>
          <w:bCs/>
        </w:rPr>
      </w:pPr>
      <w:r w:rsidRPr="00975045">
        <w:rPr>
          <w:b/>
          <w:bCs/>
        </w:rPr>
        <w:t xml:space="preserve">Среди этих утверждений нет верных. </w:t>
      </w:r>
    </w:p>
    <w:p w:rsidR="00975045" w:rsidRDefault="00975045" w:rsidP="00975045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В желудке у здорового человека обитает специфичная микрофлора (лактобациллы и другие виды бактерий). </w:t>
      </w:r>
    </w:p>
    <w:p w:rsidR="00975045" w:rsidRDefault="00975045" w:rsidP="00975045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Около 80% жидкости всасывается обратно в кровь в тонком кишечнике.</w:t>
      </w:r>
    </w:p>
    <w:p w:rsidR="00975045" w:rsidRDefault="00975045" w:rsidP="00975045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Витамин В12 водорастворимый, но всасывается он только в комплексе с внутренним фактором Кастла.</w:t>
      </w:r>
    </w:p>
    <w:p w:rsidR="00975045" w:rsidRDefault="00975045" w:rsidP="00975045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В лимфу поступают путем экзоцитоза не глицерин и жирные кислоты, а триглицериды (в составе хиломикронов). </w:t>
      </w:r>
    </w:p>
    <w:p w:rsidR="00975045" w:rsidRDefault="00975045" w:rsidP="00975045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Все верно, но только внутрь клетки при этом поступают не ионы калия, а ионы кальция.</w:t>
      </w:r>
    </w:p>
    <w:p w:rsidR="00975045" w:rsidRDefault="00975045" w:rsidP="00975045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Печень выделяет в кровь гормоны – инсулиноподобные факторы роста и некоторые другие.</w:t>
      </w:r>
    </w:p>
    <w:p w:rsidR="002368BC" w:rsidRDefault="002368BC" w:rsidP="002368BC">
      <w:pPr>
        <w:rPr>
          <w:b/>
          <w:bCs/>
        </w:rPr>
      </w:pPr>
    </w:p>
    <w:p w:rsidR="002368BC" w:rsidRDefault="002368BC" w:rsidP="002368BC">
      <w:r>
        <w:t>Вопрос 5</w:t>
      </w:r>
    </w:p>
    <w:p w:rsidR="008728D5" w:rsidRDefault="008728D5" w:rsidP="002368BC"/>
    <w:p w:rsidR="008728D5" w:rsidRDefault="008728D5" w:rsidP="002368BC">
      <w:r>
        <w:t>На схеме показана часть иннервации сердца, сосудов и диафрагмы. Пользуясь схемой и своими знаниями о вегетативной нервной системе, выберите верные утверждения из предложенных ниже.</w:t>
      </w:r>
    </w:p>
    <w:p w:rsidR="008728D5" w:rsidRDefault="00D17A1A" w:rsidP="00D17A1A">
      <w:r>
        <w:t xml:space="preserve">каждый верный ответ – 5 баллов, каждый неверный ответ – минус 5 баллов. Максимум 30 баллов. </w:t>
      </w:r>
    </w:p>
    <w:p w:rsidR="001B335D" w:rsidRDefault="001B335D" w:rsidP="00D17A1A"/>
    <w:p w:rsidR="00D17A1A" w:rsidRPr="001B335D" w:rsidRDefault="001B335D" w:rsidP="002368BC">
      <w:pPr>
        <w:rPr>
          <w:b/>
          <w:bCs/>
        </w:rPr>
      </w:pPr>
      <w:r w:rsidRPr="001B335D">
        <w:rPr>
          <w:b/>
          <w:bCs/>
        </w:rPr>
        <w:t>Ответ</w:t>
      </w:r>
    </w:p>
    <w:p w:rsidR="001B335D" w:rsidRPr="001B335D" w:rsidRDefault="001B335D" w:rsidP="002368BC">
      <w:pPr>
        <w:rPr>
          <w:b/>
          <w:bCs/>
        </w:rPr>
      </w:pPr>
      <w:r w:rsidRPr="001B335D">
        <w:rPr>
          <w:b/>
          <w:bCs/>
        </w:rPr>
        <w:t xml:space="preserve">Верные утверждения – 1 и 2. </w:t>
      </w:r>
    </w:p>
    <w:p w:rsidR="008728D5" w:rsidRPr="00D17A1A" w:rsidRDefault="008728D5" w:rsidP="008728D5">
      <w:pPr>
        <w:numPr>
          <w:ilvl w:val="0"/>
          <w:numId w:val="3"/>
        </w:numPr>
        <w:rPr>
          <w:b/>
          <w:bCs/>
        </w:rPr>
      </w:pPr>
      <w:r w:rsidRPr="00D17A1A">
        <w:rPr>
          <w:b/>
          <w:bCs/>
        </w:rPr>
        <w:t xml:space="preserve">Если 4 – хеморецепторы, чья частота импульсации растет при повышении концентрации углекислого газа в крови, то нейрон, обозначенный номером 1 –  тормозный. </w:t>
      </w:r>
    </w:p>
    <w:p w:rsidR="008728D5" w:rsidRPr="00D17A1A" w:rsidRDefault="008728D5" w:rsidP="008728D5">
      <w:pPr>
        <w:numPr>
          <w:ilvl w:val="0"/>
          <w:numId w:val="3"/>
        </w:numPr>
        <w:rPr>
          <w:b/>
          <w:bCs/>
        </w:rPr>
      </w:pPr>
      <w:r w:rsidRPr="00D17A1A">
        <w:rPr>
          <w:b/>
          <w:bCs/>
        </w:rPr>
        <w:t xml:space="preserve">Нейрон, обозначенный номером 6, относится к парасимпатическому отделу ВНС и выделяет ацетилхолин. </w:t>
      </w:r>
    </w:p>
    <w:p w:rsidR="008728D5" w:rsidRDefault="008728D5" w:rsidP="008728D5">
      <w:pPr>
        <w:numPr>
          <w:ilvl w:val="0"/>
          <w:numId w:val="3"/>
        </w:numPr>
      </w:pPr>
      <w:r>
        <w:t xml:space="preserve">На нейрон симпатического отдела, обозначенный номером 3, действует норадреналин и возбуждает его. </w:t>
      </w:r>
    </w:p>
    <w:p w:rsidR="001B335D" w:rsidRDefault="001B335D" w:rsidP="001B335D">
      <w:pPr>
        <w:ind w:left="360"/>
      </w:pPr>
      <w:r>
        <w:t>Нет. На все постганглионарные нейроны ВНС в качестве возбуждающего нейромедиатора действует ацетилхолин.</w:t>
      </w:r>
    </w:p>
    <w:p w:rsidR="008728D5" w:rsidRDefault="008728D5" w:rsidP="008728D5">
      <w:pPr>
        <w:numPr>
          <w:ilvl w:val="0"/>
          <w:numId w:val="3"/>
        </w:numPr>
      </w:pPr>
      <w:r>
        <w:t xml:space="preserve">Если 4 – хеморецепторы, чья частота импульсации растет при повышении концентрации углекислого газа в крови, то нейрон, обозначенный номером 5 –  тормозный. </w:t>
      </w:r>
    </w:p>
    <w:p w:rsidR="001B335D" w:rsidRDefault="001B335D" w:rsidP="001B335D">
      <w:pPr>
        <w:ind w:left="360"/>
      </w:pPr>
      <w:r>
        <w:t xml:space="preserve">Нет. Этот нейрон должен возбуждать вставочный нейрон продолговатого мозга, который, в свою очередь, возбуждает преганглионарный симпатический нейрон. </w:t>
      </w:r>
    </w:p>
    <w:p w:rsidR="008728D5" w:rsidRDefault="00D17A1A" w:rsidP="008728D5">
      <w:pPr>
        <w:numPr>
          <w:ilvl w:val="0"/>
          <w:numId w:val="3"/>
        </w:numPr>
      </w:pPr>
      <w:r>
        <w:t>Нейрон, обозначенный номером 2, относится к ВНС и выделяет ацетилхолин</w:t>
      </w:r>
      <w:r w:rsidR="001B335D">
        <w:t>.</w:t>
      </w:r>
    </w:p>
    <w:p w:rsidR="001B335D" w:rsidRDefault="001B335D" w:rsidP="001B335D">
      <w:pPr>
        <w:ind w:left="360"/>
      </w:pPr>
      <w:r>
        <w:t xml:space="preserve">Нет. Этот нейрон управляет диафргамой – скелетной мышцей, а значит, относится к соматическому отделу НС, </w:t>
      </w:r>
    </w:p>
    <w:p w:rsidR="00D17A1A" w:rsidRDefault="00D17A1A" w:rsidP="008728D5">
      <w:pPr>
        <w:numPr>
          <w:ilvl w:val="0"/>
          <w:numId w:val="3"/>
        </w:numPr>
      </w:pPr>
      <w:r>
        <w:t>Нейрон, обозначенный номером 3, вызывает расширение кровеносных сосудов внутренних органов (кишечника и печени).</w:t>
      </w:r>
    </w:p>
    <w:p w:rsidR="001B335D" w:rsidRDefault="001B335D" w:rsidP="001B335D">
      <w:pPr>
        <w:ind w:left="360"/>
      </w:pPr>
      <w:r>
        <w:t xml:space="preserve">Нет. Это нейрон симпатического отдела ВНС, вызывающего сужение сосудов внутренних органов. </w:t>
      </w:r>
    </w:p>
    <w:p w:rsidR="008728D5" w:rsidRDefault="008728D5" w:rsidP="00D17A1A">
      <w:pPr>
        <w:ind w:left="360"/>
      </w:pPr>
    </w:p>
    <w:p w:rsidR="008728D5" w:rsidRDefault="008728D5" w:rsidP="002368BC"/>
    <w:p w:rsidR="008728D5" w:rsidRDefault="008728D5" w:rsidP="002368BC">
      <w:r>
        <w:rPr>
          <w:b/>
          <w:bCs/>
          <w:noProof/>
          <w:u w:val="single"/>
        </w:rPr>
      </w:r>
      <w:r>
        <w:pict>
          <v:group id="_x0000_s1059" editas="canvas" style="width:431.25pt;height:467.5pt;mso-position-horizontal-relative:char;mso-position-vertical-relative:line" coordorigin="3125,9785" coordsize="6638,719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left:3125;top:9785;width:6638;height:7196" o:preferrelative="f">
              <v:fill o:detectmouseclick="t"/>
              <v:path o:extrusionok="t" o:connecttype="none"/>
              <o:lock v:ext="edit" text="t"/>
            </v:shape>
            <v:shape id="_x0000_s1044" type="#_x0000_t75" alt="Похожее изображение" style="position:absolute;left:3125;top:9785;width:6267;height:7196">
              <v:imagedata r:id="rId59" o:title="cdf670ebe4da30c1b068394e49fff341"/>
            </v:shape>
            <v:line id="_x0000_s1045" style="position:absolute;flip:x y" from="6704,12142" to="7839,12229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7814;top:11992;width:377;height:444;v-text-anchor:top-baseline" filled="f" fillcolor="#bbe0e3" stroked="f">
              <v:textbox>
                <w:txbxContent>
                  <w:p w:rsidR="008728D5" w:rsidRDefault="008728D5" w:rsidP="008728D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line id="_x0000_s1047" style="position:absolute" from="5045,13625" to="6094,14674">
              <v:stroke endarrow="block"/>
            </v:line>
            <v:shape id="_x0000_s1048" type="#_x0000_t202" style="position:absolute;left:4847;top:13301;width:378;height:444;v-text-anchor:top-baseline" filled="f" fillcolor="#bbe0e3" stroked="f">
              <v:textbox>
                <w:txbxContent>
                  <w:p w:rsidR="008728D5" w:rsidRDefault="008728D5" w:rsidP="008728D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line id="_x0000_s1049" style="position:absolute;flip:x y" from="8276,15807" to="9323,16331">
              <v:stroke endarrow="block"/>
            </v:line>
            <v:shape id="_x0000_s1050" type="#_x0000_t202" style="position:absolute;left:9386;top:16094;width:377;height:444;v-text-anchor:top-baseline" filled="f" fillcolor="#bbe0e3" stroked="f">
              <v:textbox>
                <w:txbxContent>
                  <w:p w:rsidR="008728D5" w:rsidRDefault="008728D5" w:rsidP="008728D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line id="_x0000_s1051" style="position:absolute;flip:x" from="7839,11357" to="8886,11705">
              <v:stroke endarrow="block"/>
            </v:line>
            <v:shape id="_x0000_s1052" type="#_x0000_t202" style="position:absolute;left:8950;top:11032;width:377;height:445;v-text-anchor:top-baseline" filled="f" fillcolor="#bbe0e3" stroked="f">
              <v:textbox>
                <w:txbxContent>
                  <w:p w:rsidR="008728D5" w:rsidRDefault="008728D5" w:rsidP="008728D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line id="_x0000_s1053" style="position:absolute;flip:x" from="7664,11269" to="8886,11531">
              <v:stroke endarrow="block"/>
            </v:line>
            <v:line id="_x0000_s1054" style="position:absolute" from="5045,11531" to="6356,12055">
              <v:stroke endarrow="block"/>
            </v:line>
            <v:shape id="_x0000_s1055" type="#_x0000_t202" style="position:absolute;left:4760;top:11119;width:378;height:444;v-text-anchor:top-baseline" filled="f" fillcolor="#bbe0e3" stroked="f">
              <v:textbox>
                <w:txbxContent>
                  <w:p w:rsidR="008728D5" w:rsidRDefault="008728D5" w:rsidP="008728D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line id="_x0000_s1056" style="position:absolute;flip:x y" from="6965,12666" to="7227,13625">
              <v:stroke endarrow="block"/>
            </v:line>
            <v:shape id="_x0000_s1057" type="#_x0000_t202" style="position:absolute;left:7204;top:13387;width:377;height:445;v-text-anchor:top-baseline" filled="f" fillcolor="#bbe0e3" stroked="f">
              <v:textbox>
                <w:txbxContent>
                  <w:p w:rsidR="008728D5" w:rsidRDefault="008728D5" w:rsidP="008728D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w10:anchorlock/>
          </v:group>
        </w:pict>
      </w:r>
    </w:p>
    <w:p w:rsidR="002368BC" w:rsidRDefault="00D17A1A" w:rsidP="002368BC">
      <w:r>
        <w:t>Максимальная сумма баллов – 140.</w:t>
      </w:r>
    </w:p>
    <w:p w:rsidR="00D17A1A" w:rsidRDefault="00D17A1A" w:rsidP="002368BC"/>
    <w:p w:rsidR="002368BC" w:rsidRPr="002368BC" w:rsidRDefault="002368BC" w:rsidP="002368BC"/>
    <w:sectPr w:rsidR="002368BC" w:rsidRPr="00236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4E6F"/>
    <w:multiLevelType w:val="hybridMultilevel"/>
    <w:tmpl w:val="96327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7704A"/>
    <w:multiLevelType w:val="hybridMultilevel"/>
    <w:tmpl w:val="D804A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842CD5"/>
    <w:multiLevelType w:val="hybridMultilevel"/>
    <w:tmpl w:val="86866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embedSystemFonts/>
  <w:proofState w:grammar="clean"/>
  <w:stylePaneFormatFilter w:val="3F01"/>
  <w:defaultTabStop w:val="708"/>
  <w:characterSpacingControl w:val="doNotCompress"/>
  <w:compat>
    <w:useFELayout/>
  </w:compat>
  <w:rsids>
    <w:rsidRoot w:val="00F763BD"/>
    <w:rsid w:val="00045756"/>
    <w:rsid w:val="00186571"/>
    <w:rsid w:val="001B335D"/>
    <w:rsid w:val="001D0885"/>
    <w:rsid w:val="00210CDB"/>
    <w:rsid w:val="002368BC"/>
    <w:rsid w:val="002A2C9B"/>
    <w:rsid w:val="002B4F71"/>
    <w:rsid w:val="003A0634"/>
    <w:rsid w:val="004A48B8"/>
    <w:rsid w:val="004C5E88"/>
    <w:rsid w:val="005A12D0"/>
    <w:rsid w:val="00613ADF"/>
    <w:rsid w:val="006D38D3"/>
    <w:rsid w:val="00752FA9"/>
    <w:rsid w:val="007B463D"/>
    <w:rsid w:val="007C3C2C"/>
    <w:rsid w:val="00841CA6"/>
    <w:rsid w:val="008728D5"/>
    <w:rsid w:val="0089666C"/>
    <w:rsid w:val="00916B37"/>
    <w:rsid w:val="00975045"/>
    <w:rsid w:val="00A01635"/>
    <w:rsid w:val="00A05449"/>
    <w:rsid w:val="00A434FE"/>
    <w:rsid w:val="00A716EC"/>
    <w:rsid w:val="00A94E47"/>
    <w:rsid w:val="00AB0FE7"/>
    <w:rsid w:val="00AC25D6"/>
    <w:rsid w:val="00AC3F53"/>
    <w:rsid w:val="00C04B71"/>
    <w:rsid w:val="00C36452"/>
    <w:rsid w:val="00D03650"/>
    <w:rsid w:val="00D17A1A"/>
    <w:rsid w:val="00D67C8C"/>
    <w:rsid w:val="00D729E8"/>
    <w:rsid w:val="00D85AC7"/>
    <w:rsid w:val="00E852AB"/>
    <w:rsid w:val="00F27CDF"/>
    <w:rsid w:val="00F763BD"/>
    <w:rsid w:val="00FC2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ja-JP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F763BD"/>
    <w:rPr>
      <w:color w:val="0000FF"/>
      <w:u w:val="single"/>
    </w:rPr>
  </w:style>
  <w:style w:type="character" w:customStyle="1" w:styleId="mw-filepage-other-resolutions">
    <w:name w:val="mw-filepage-other-resolutions"/>
    <w:basedOn w:val="a0"/>
    <w:rsid w:val="0089666C"/>
  </w:style>
  <w:style w:type="table" w:styleId="a4">
    <w:name w:val="Table Grid"/>
    <w:basedOn w:val="a1"/>
    <w:rsid w:val="001D08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commons.wikimedia.org/wiki/File:Ameisenloewe.jpg" TargetMode="External"/><Relationship Id="rId26" Type="http://schemas.openxmlformats.org/officeDocument/2006/relationships/hyperlink" Target="https://www.flickr.com/photos/igboo/2607826417/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jpeg"/><Relationship Id="rId34" Type="http://schemas.openxmlformats.org/officeDocument/2006/relationships/hyperlink" Target="https://commons.wikimedia.org/wiki/File:Neuroptera.jpg" TargetMode="External"/><Relationship Id="rId42" Type="http://schemas.openxmlformats.org/officeDocument/2006/relationships/hyperlink" Target="https://commons.wikimedia.org/wiki/File:%D0%A3%D1%85%D0%BE%D0%B2%D0%B5%D1%80%D1%82%D0%BA%D0%B0_Forficula_smyrnensis-_Forficula_smyrnensis_-_Earwig_Forficula_smyrnensis-_%D0%A3%D1%85%D0%BE%D0%BB%D0%B0%D0%B7%D0%BA%D0%B0_Forficula_smyrnensis-_Ohrw%C3%BCrmer_Forficula_smyrnensis_(27399287853)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pierce.wesleyancollege.edu/faculty/brhoades/woc/reptiles/reptilepics/R005%20leopard%20tortoise%20pelvic.JPG" TargetMode="External"/><Relationship Id="rId55" Type="http://schemas.openxmlformats.org/officeDocument/2006/relationships/image" Target="media/image2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flickr.com/photos/garrulusapis/8915954836" TargetMode="External"/><Relationship Id="rId20" Type="http://schemas.openxmlformats.org/officeDocument/2006/relationships/hyperlink" Target="https://en.wikipedia.org/wiki/Hexagenia_limbata#/media/File:Hexagenia_limbata_nymph.jpg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s://www.google.ru/url?sa=i&amp;rct=j&amp;q=&amp;esrc=s&amp;source=images&amp;cd=&amp;cad=rja&amp;uact=8&amp;ved=2ahUKEwj1w-yW2_bZAhXMhqYKHa_bBbEQjRx6BAgAEAU&amp;url=https%3A%2F%2Fcommons.wikimedia.org%2Fwiki%2FFile%3A%25D0%25A3%25D1%2585%25D0%25BE%25D0%25B2%25D0%25B5%25D1%2580%25D1%2582%25D0%25BA%25D0%25B0_Forficula_smyrnensis-_Forficula_smyrnensis_-_Earwig_Forficula_smyrnensis-_%25D0%25A3%25D1%2585%25D0%25BE%25D0%25BB%25D0%25B0%25D0%25B7%25D0%25BA%25D0%25B0_Forficula_smyrnensis-_Ohrw%25C3%25BCrmer_Forficula_smyrnensis_(27399287853).jpg&amp;psig=AOvVaw3DLrF4-LLLaPb_xnTy7NYv&amp;ust=1521491266362200" TargetMode="External"/><Relationship Id="rId54" Type="http://schemas.openxmlformats.org/officeDocument/2006/relationships/hyperlink" Target="http://courses.washington.edu/chordate/453photos/skeleton_photos/frog_pectoral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Rubus_chamaemorus_close-up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flickr.com/photos/sanmartin/2105640391" TargetMode="External"/><Relationship Id="rId32" Type="http://schemas.openxmlformats.org/officeDocument/2006/relationships/hyperlink" Target="https://upload.wikimedia.org/wikipedia/commons/5/55/Common_Burrower_Mayfly%2C_Hexagenia_sp._-_Santee_National_Wildlife_Refuge%2C_South_Carolina.jpg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www.google.ru/url?sa=i&amp;rct=j&amp;q=&amp;esrc=s&amp;source=images&amp;cd=&amp;cad=rja&amp;uact=8&amp;ved=2ahUKEwj1w-yW2_bZAhXMhqYKHa_bBbEQjRx6BAgAEAU&amp;url=https%3A%2F%2Fcommons.wikimedia.org%2Fwiki%2FFile%3A%25D0%25A3%25D1%2585%25D0%25BE%25D0%25B2%25D0%25B5%25D1%2580%25D1%2582%25D0%25BA%25D0%25B0_Forficula_smyrnensis-_Forficula_smyrnensis_-_Earwig_Forficula_smyrnensis-_%25D0%25A3%25D1%2585%25D0%25BE%25D0%25BB%25D0%25B0%25D0%25B7%25D0%25BA%25D0%25B0_Forficula_smyrnensis-_Ohrw%25C3%25BCrmer_Forficula_smyrnensis_(27399287853).jpg&amp;psig=AOvVaw3DLrF4-LLLaPb_xnTy7NYv&amp;ust=1521491266362200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zoomet.ru/prac/practicym_tema7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flickr.com/photos/74418101@N02/35186562726" TargetMode="External"/><Relationship Id="rId36" Type="http://schemas.openxmlformats.org/officeDocument/2006/relationships/hyperlink" Target="https://commons.wikimedia.org/wiki/File:Hydroperla_crosbyi_m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png"/><Relationship Id="rId61" Type="http://schemas.openxmlformats.org/officeDocument/2006/relationships/theme" Target="theme/theme1.xml"/><Relationship Id="rId10" Type="http://schemas.openxmlformats.org/officeDocument/2006/relationships/hyperlink" Target="https://commons.wikimedia.org/wiki/File:Higo_en_vista_superficial_y_corte_transversal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commons.wikimedia.org/wiki/File:Phryganea_grandis.jpg" TargetMode="External"/><Relationship Id="rId52" Type="http://schemas.openxmlformats.org/officeDocument/2006/relationships/hyperlink" Target="https://homepage.univie.ac.at/harald.ahnelt/Projektpraktika/Fisch_Fotos.html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ommons.wikimedia.org/wiki/File:ROSA_CANINA_-_B%C3%92FIA_-_IB-627_(Gavarrera).JPG" TargetMode="External"/><Relationship Id="rId22" Type="http://schemas.openxmlformats.org/officeDocument/2006/relationships/hyperlink" Target="https://commons.wikimedia.org/wiki/File:SteinfliegenLarve2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en.wikipedia.org/wiki/Calopterygidae#/media/File:Calopteryx_virgo_male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19.jpeg"/><Relationship Id="rId48" Type="http://schemas.openxmlformats.org/officeDocument/2006/relationships/hyperlink" Target="https://commons.wikimedia.org/wiki/File:UnidentifizierterTierschaedel.jpg" TargetMode="External"/><Relationship Id="rId56" Type="http://schemas.openxmlformats.org/officeDocument/2006/relationships/hyperlink" Target="https://commons.wikimedia.org/wiki/File:Chelydra-serpentina3.jpg" TargetMode="External"/><Relationship Id="rId8" Type="http://schemas.openxmlformats.org/officeDocument/2006/relationships/hyperlink" Target="https://commons.wikimedia.org/wiki/File:Fragaria_vesca_-_metsmaasikas.jpg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hyperlink" Target="https://commons.wikimedia.org/wiki/File:Morus-alba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pngimg.com/download/12155" TargetMode="External"/><Relationship Id="rId46" Type="http://schemas.openxmlformats.org/officeDocument/2006/relationships/hyperlink" Target="https://commons.wikimedia.org/wiki/File:Odobenus_rosmarus_03_MWNH_107.JPG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1726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Вопрос 1</vt:lpstr>
    </vt:vector>
  </TitlesOfParts>
  <Company>home</Company>
  <LinksUpToDate>false</LinksUpToDate>
  <CharactersWithSpaces>11543</CharactersWithSpaces>
  <SharedDoc>false</SharedDoc>
  <HLinks>
    <vt:vector size="168" baseType="variant">
      <vt:variant>
        <vt:i4>7012437</vt:i4>
      </vt:variant>
      <vt:variant>
        <vt:i4>156</vt:i4>
      </vt:variant>
      <vt:variant>
        <vt:i4>0</vt:i4>
      </vt:variant>
      <vt:variant>
        <vt:i4>5</vt:i4>
      </vt:variant>
      <vt:variant>
        <vt:lpwstr>https://zoomet.ru/prac/practicym_tema7.html</vt:lpwstr>
      </vt:variant>
      <vt:variant>
        <vt:lpwstr/>
      </vt:variant>
      <vt:variant>
        <vt:i4>6094876</vt:i4>
      </vt:variant>
      <vt:variant>
        <vt:i4>150</vt:i4>
      </vt:variant>
      <vt:variant>
        <vt:i4>0</vt:i4>
      </vt:variant>
      <vt:variant>
        <vt:i4>5</vt:i4>
      </vt:variant>
      <vt:variant>
        <vt:lpwstr>https://commons.wikimedia.org/wiki/File:Chelydra-serpentina3.jpg</vt:lpwstr>
      </vt:variant>
      <vt:variant>
        <vt:lpwstr/>
      </vt:variant>
      <vt:variant>
        <vt:i4>3342463</vt:i4>
      </vt:variant>
      <vt:variant>
        <vt:i4>144</vt:i4>
      </vt:variant>
      <vt:variant>
        <vt:i4>0</vt:i4>
      </vt:variant>
      <vt:variant>
        <vt:i4>5</vt:i4>
      </vt:variant>
      <vt:variant>
        <vt:lpwstr>http://courses.washington.edu/chordate/453photos/skeleton_photos/frog_pectoral.jpg</vt:lpwstr>
      </vt:variant>
      <vt:variant>
        <vt:lpwstr/>
      </vt:variant>
      <vt:variant>
        <vt:i4>7340061</vt:i4>
      </vt:variant>
      <vt:variant>
        <vt:i4>138</vt:i4>
      </vt:variant>
      <vt:variant>
        <vt:i4>0</vt:i4>
      </vt:variant>
      <vt:variant>
        <vt:i4>5</vt:i4>
      </vt:variant>
      <vt:variant>
        <vt:lpwstr>https://homepage.univie.ac.at/harald.ahnelt/Projektpraktika/Fisch_Fotos.html</vt:lpwstr>
      </vt:variant>
      <vt:variant>
        <vt:lpwstr/>
      </vt:variant>
      <vt:variant>
        <vt:i4>1638426</vt:i4>
      </vt:variant>
      <vt:variant>
        <vt:i4>132</vt:i4>
      </vt:variant>
      <vt:variant>
        <vt:i4>0</vt:i4>
      </vt:variant>
      <vt:variant>
        <vt:i4>5</vt:i4>
      </vt:variant>
      <vt:variant>
        <vt:lpwstr>http://pierce.wesleyancollege.edu/faculty/brhoades/woc/reptiles/reptilepics/R005 leopard tortoise pelvic.JPG</vt:lpwstr>
      </vt:variant>
      <vt:variant>
        <vt:lpwstr/>
      </vt:variant>
      <vt:variant>
        <vt:i4>5373976</vt:i4>
      </vt:variant>
      <vt:variant>
        <vt:i4>126</vt:i4>
      </vt:variant>
      <vt:variant>
        <vt:i4>0</vt:i4>
      </vt:variant>
      <vt:variant>
        <vt:i4>5</vt:i4>
      </vt:variant>
      <vt:variant>
        <vt:lpwstr>https://commons.wikimedia.org/wiki/File:UnidentifizierterTierschaedel.jpg</vt:lpwstr>
      </vt:variant>
      <vt:variant>
        <vt:lpwstr/>
      </vt:variant>
      <vt:variant>
        <vt:i4>4980801</vt:i4>
      </vt:variant>
      <vt:variant>
        <vt:i4>120</vt:i4>
      </vt:variant>
      <vt:variant>
        <vt:i4>0</vt:i4>
      </vt:variant>
      <vt:variant>
        <vt:i4>5</vt:i4>
      </vt:variant>
      <vt:variant>
        <vt:lpwstr>https://commons.wikimedia.org/wiki/File:Odobenus_rosmarus_03_MWNH_107.JPG</vt:lpwstr>
      </vt:variant>
      <vt:variant>
        <vt:lpwstr/>
      </vt:variant>
      <vt:variant>
        <vt:i4>8192000</vt:i4>
      </vt:variant>
      <vt:variant>
        <vt:i4>114</vt:i4>
      </vt:variant>
      <vt:variant>
        <vt:i4>0</vt:i4>
      </vt:variant>
      <vt:variant>
        <vt:i4>5</vt:i4>
      </vt:variant>
      <vt:variant>
        <vt:lpwstr>https://commons.wikimedia.org/wiki/File:Phryganea_grandis.jpg</vt:lpwstr>
      </vt:variant>
      <vt:variant>
        <vt:lpwstr/>
      </vt:variant>
      <vt:variant>
        <vt:i4>5177408</vt:i4>
      </vt:variant>
      <vt:variant>
        <vt:i4>108</vt:i4>
      </vt:variant>
      <vt:variant>
        <vt:i4>0</vt:i4>
      </vt:variant>
      <vt:variant>
        <vt:i4>5</vt:i4>
      </vt:variant>
      <vt:variant>
        <vt:lpwstr>https://commons.wikimedia.org/wiki/File:%D0%A3%D1%85%D0%BE%D0%B2%D0%B5%D1%80%D1%82%D0%BA%D0%B0_Forficula_smyrnensis-_Forficula_smyrnensis_-_Earwig_Forficula_smyrnensis-_%D0%A3%D1%85%D0%BE%D0%BB%D0%B0%D0%B7%D0%BA%D0%B0_Forficula_smyrnensis-_Ohrw%C3%BCrmer_Forficula_smyrnensis_(27399287853).jpg</vt:lpwstr>
      </vt:variant>
      <vt:variant>
        <vt:lpwstr/>
      </vt:variant>
      <vt:variant>
        <vt:i4>65628</vt:i4>
      </vt:variant>
      <vt:variant>
        <vt:i4>105</vt:i4>
      </vt:variant>
      <vt:variant>
        <vt:i4>0</vt:i4>
      </vt:variant>
      <vt:variant>
        <vt:i4>5</vt:i4>
      </vt:variant>
      <vt:variant>
        <vt:lpwstr>https://www.google.ru/url?sa=i&amp;rct=j&amp;q=&amp;esrc=s&amp;source=images&amp;cd=&amp;cad=rja&amp;uact=8&amp;ved=2ahUKEwj1w-yW2_bZAhXMhqYKHa_bBbEQjRx6BAgAEAU&amp;url=https%3A%2F%2Fcommons.wikimedia.org%2Fwiki%2FFile%3A%25D0%25A3%25D1%2585%25D0%25BE%25D0%25B2%25D0%25B5%25D1%2580%25D1%2582%25D0%25BA%25D0%25B0_Forficula_smyrnensis-_Forficula_smyrnensis_-_Earwig_Forficula_smyrnensis-_%25D0%25A3%25D1%2585%25D0%25BE%25D0%25BB%25D0%25B0%25D0%25B7%25D0%25BA%25D0%25B0_Forficula_smyrnensis-_Ohrw%25C3%25BCrmer_Forficula_smyrnensis_(27399287853).jpg&amp;psig=AOvVaw3DLrF4-LLLaPb_xnTy7NYv&amp;ust=1521491266362200</vt:lpwstr>
      </vt:variant>
      <vt:variant>
        <vt:lpwstr/>
      </vt:variant>
      <vt:variant>
        <vt:i4>65628</vt:i4>
      </vt:variant>
      <vt:variant>
        <vt:i4>102</vt:i4>
      </vt:variant>
      <vt:variant>
        <vt:i4>0</vt:i4>
      </vt:variant>
      <vt:variant>
        <vt:i4>5</vt:i4>
      </vt:variant>
      <vt:variant>
        <vt:lpwstr>https://www.google.ru/url?sa=i&amp;rct=j&amp;q=&amp;esrc=s&amp;source=images&amp;cd=&amp;cad=rja&amp;uact=8&amp;ved=2ahUKEwj1w-yW2_bZAhXMhqYKHa_bBbEQjRx6BAgAEAU&amp;url=https%3A%2F%2Fcommons.wikimedia.org%2Fwiki%2FFile%3A%25D0%25A3%25D1%2585%25D0%25BE%25D0%25B2%25D0%25B5%25D1%2580%25D1%2582%25D0%25BA%25D0%25B0_Forficula_smyrnensis-_Forficula_smyrnensis_-_Earwig_Forficula_smyrnensis-_%25D0%25A3%25D1%2585%25D0%25BE%25D0%25BB%25D0%25B0%25D0%25B7%25D0%25BA%25D0%25B0_Forficula_smyrnensis-_Ohrw%25C3%25BCrmer_Forficula_smyrnensis_(27399287853).jpg&amp;psig=AOvVaw3DLrF4-LLLaPb_xnTy7NYv&amp;ust=1521491266362200</vt:lpwstr>
      </vt:variant>
      <vt:variant>
        <vt:lpwstr/>
      </vt:variant>
      <vt:variant>
        <vt:i4>81</vt:i4>
      </vt:variant>
      <vt:variant>
        <vt:i4>99</vt:i4>
      </vt:variant>
      <vt:variant>
        <vt:i4>0</vt:i4>
      </vt:variant>
      <vt:variant>
        <vt:i4>5</vt:i4>
      </vt:variant>
      <vt:variant>
        <vt:lpwstr>http://pngimg.com/download/12155</vt:lpwstr>
      </vt:variant>
      <vt:variant>
        <vt:lpwstr/>
      </vt:variant>
      <vt:variant>
        <vt:i4>1245277</vt:i4>
      </vt:variant>
      <vt:variant>
        <vt:i4>93</vt:i4>
      </vt:variant>
      <vt:variant>
        <vt:i4>0</vt:i4>
      </vt:variant>
      <vt:variant>
        <vt:i4>5</vt:i4>
      </vt:variant>
      <vt:variant>
        <vt:lpwstr>https://commons.wikimedia.org/wiki/File:Hydroperla_crosbyi_m.jpg</vt:lpwstr>
      </vt:variant>
      <vt:variant>
        <vt:lpwstr/>
      </vt:variant>
      <vt:variant>
        <vt:i4>7471165</vt:i4>
      </vt:variant>
      <vt:variant>
        <vt:i4>87</vt:i4>
      </vt:variant>
      <vt:variant>
        <vt:i4>0</vt:i4>
      </vt:variant>
      <vt:variant>
        <vt:i4>5</vt:i4>
      </vt:variant>
      <vt:variant>
        <vt:lpwstr>https://commons.wikimedia.org/wiki/File:Neuroptera.jpg</vt:lpwstr>
      </vt:variant>
      <vt:variant>
        <vt:lpwstr/>
      </vt:variant>
      <vt:variant>
        <vt:i4>7536714</vt:i4>
      </vt:variant>
      <vt:variant>
        <vt:i4>81</vt:i4>
      </vt:variant>
      <vt:variant>
        <vt:i4>0</vt:i4>
      </vt:variant>
      <vt:variant>
        <vt:i4>5</vt:i4>
      </vt:variant>
      <vt:variant>
        <vt:lpwstr>https://upload.wikimedia.org/wikipedia/commons/5/55/Common_Burrower_Mayfly%2C_Hexagenia_sp._-_Santee_National_Wildlife_Refuge%2C_South_Carolina.jpg</vt:lpwstr>
      </vt:variant>
      <vt:variant>
        <vt:lpwstr/>
      </vt:variant>
      <vt:variant>
        <vt:i4>6225948</vt:i4>
      </vt:variant>
      <vt:variant>
        <vt:i4>75</vt:i4>
      </vt:variant>
      <vt:variant>
        <vt:i4>0</vt:i4>
      </vt:variant>
      <vt:variant>
        <vt:i4>5</vt:i4>
      </vt:variant>
      <vt:variant>
        <vt:lpwstr>https://en.wikipedia.org/wiki/Calopterygidae</vt:lpwstr>
      </vt:variant>
      <vt:variant>
        <vt:lpwstr>/media/File:Calopteryx_virgo_male.jpg</vt:lpwstr>
      </vt:variant>
      <vt:variant>
        <vt:i4>4063305</vt:i4>
      </vt:variant>
      <vt:variant>
        <vt:i4>69</vt:i4>
      </vt:variant>
      <vt:variant>
        <vt:i4>0</vt:i4>
      </vt:variant>
      <vt:variant>
        <vt:i4>5</vt:i4>
      </vt:variant>
      <vt:variant>
        <vt:lpwstr>https://www.flickr.com/photos/74418101@N02/35186562726</vt:lpwstr>
      </vt:variant>
      <vt:variant>
        <vt:lpwstr/>
      </vt:variant>
      <vt:variant>
        <vt:i4>7536764</vt:i4>
      </vt:variant>
      <vt:variant>
        <vt:i4>63</vt:i4>
      </vt:variant>
      <vt:variant>
        <vt:i4>0</vt:i4>
      </vt:variant>
      <vt:variant>
        <vt:i4>5</vt:i4>
      </vt:variant>
      <vt:variant>
        <vt:lpwstr>https://www.flickr.com/photos/igboo/2607826417/</vt:lpwstr>
      </vt:variant>
      <vt:variant>
        <vt:lpwstr/>
      </vt:variant>
      <vt:variant>
        <vt:i4>7209086</vt:i4>
      </vt:variant>
      <vt:variant>
        <vt:i4>57</vt:i4>
      </vt:variant>
      <vt:variant>
        <vt:i4>0</vt:i4>
      </vt:variant>
      <vt:variant>
        <vt:i4>5</vt:i4>
      </vt:variant>
      <vt:variant>
        <vt:lpwstr>https://www.flickr.com/photos/sanmartin/2105640391</vt:lpwstr>
      </vt:variant>
      <vt:variant>
        <vt:lpwstr/>
      </vt:variant>
      <vt:variant>
        <vt:i4>3080224</vt:i4>
      </vt:variant>
      <vt:variant>
        <vt:i4>51</vt:i4>
      </vt:variant>
      <vt:variant>
        <vt:i4>0</vt:i4>
      </vt:variant>
      <vt:variant>
        <vt:i4>5</vt:i4>
      </vt:variant>
      <vt:variant>
        <vt:lpwstr>https://commons.wikimedia.org/wiki/File:SteinfliegenLarve2.JPG</vt:lpwstr>
      </vt:variant>
      <vt:variant>
        <vt:lpwstr/>
      </vt:variant>
      <vt:variant>
        <vt:i4>8192020</vt:i4>
      </vt:variant>
      <vt:variant>
        <vt:i4>45</vt:i4>
      </vt:variant>
      <vt:variant>
        <vt:i4>0</vt:i4>
      </vt:variant>
      <vt:variant>
        <vt:i4>5</vt:i4>
      </vt:variant>
      <vt:variant>
        <vt:lpwstr>https://en.wikipedia.org/wiki/Hexagenia_limbata</vt:lpwstr>
      </vt:variant>
      <vt:variant>
        <vt:lpwstr>/media/File:Hexagenia_limbata_nymph.jpg</vt:lpwstr>
      </vt:variant>
      <vt:variant>
        <vt:i4>1835086</vt:i4>
      </vt:variant>
      <vt:variant>
        <vt:i4>39</vt:i4>
      </vt:variant>
      <vt:variant>
        <vt:i4>0</vt:i4>
      </vt:variant>
      <vt:variant>
        <vt:i4>5</vt:i4>
      </vt:variant>
      <vt:variant>
        <vt:lpwstr>https://commons.wikimedia.org/wiki/File:Ameisenloewe.jpg</vt:lpwstr>
      </vt:variant>
      <vt:variant>
        <vt:lpwstr/>
      </vt:variant>
      <vt:variant>
        <vt:i4>6029334</vt:i4>
      </vt:variant>
      <vt:variant>
        <vt:i4>33</vt:i4>
      </vt:variant>
      <vt:variant>
        <vt:i4>0</vt:i4>
      </vt:variant>
      <vt:variant>
        <vt:i4>5</vt:i4>
      </vt:variant>
      <vt:variant>
        <vt:lpwstr>https://www.flickr.com/photos/garrulusapis/8915954836</vt:lpwstr>
      </vt:variant>
      <vt:variant>
        <vt:lpwstr/>
      </vt:variant>
      <vt:variant>
        <vt:i4>6553724</vt:i4>
      </vt:variant>
      <vt:variant>
        <vt:i4>27</vt:i4>
      </vt:variant>
      <vt:variant>
        <vt:i4>0</vt:i4>
      </vt:variant>
      <vt:variant>
        <vt:i4>5</vt:i4>
      </vt:variant>
      <vt:variant>
        <vt:lpwstr>https://commons.wikimedia.org/wiki/File:ROSA_CANINA_-_B%C3%92FIA_-_IB-627_(Gavarrera).JPG</vt:lpwstr>
      </vt:variant>
      <vt:variant>
        <vt:lpwstr/>
      </vt:variant>
      <vt:variant>
        <vt:i4>2818080</vt:i4>
      </vt:variant>
      <vt:variant>
        <vt:i4>21</vt:i4>
      </vt:variant>
      <vt:variant>
        <vt:i4>0</vt:i4>
      </vt:variant>
      <vt:variant>
        <vt:i4>5</vt:i4>
      </vt:variant>
      <vt:variant>
        <vt:lpwstr>https://commons.wikimedia.org/wiki/File:Morus-alba.jpg</vt:lpwstr>
      </vt:variant>
      <vt:variant>
        <vt:lpwstr/>
      </vt:variant>
      <vt:variant>
        <vt:i4>7667757</vt:i4>
      </vt:variant>
      <vt:variant>
        <vt:i4>15</vt:i4>
      </vt:variant>
      <vt:variant>
        <vt:i4>0</vt:i4>
      </vt:variant>
      <vt:variant>
        <vt:i4>5</vt:i4>
      </vt:variant>
      <vt:variant>
        <vt:lpwstr>https://commons.wikimedia.org/wiki/File:Higo_en_vista_superficial_y_corte_transversal.jpg</vt:lpwstr>
      </vt:variant>
      <vt:variant>
        <vt:lpwstr/>
      </vt:variant>
      <vt:variant>
        <vt:i4>1048625</vt:i4>
      </vt:variant>
      <vt:variant>
        <vt:i4>9</vt:i4>
      </vt:variant>
      <vt:variant>
        <vt:i4>0</vt:i4>
      </vt:variant>
      <vt:variant>
        <vt:i4>5</vt:i4>
      </vt:variant>
      <vt:variant>
        <vt:lpwstr>https://commons.wikimedia.org/wiki/File:Fragaria_vesca_-_metsmaasikas.jpg</vt:lpwstr>
      </vt:variant>
      <vt:variant>
        <vt:lpwstr/>
      </vt:variant>
      <vt:variant>
        <vt:i4>2687039</vt:i4>
      </vt:variant>
      <vt:variant>
        <vt:i4>3</vt:i4>
      </vt:variant>
      <vt:variant>
        <vt:i4>0</vt:i4>
      </vt:variant>
      <vt:variant>
        <vt:i4>5</vt:i4>
      </vt:variant>
      <vt:variant>
        <vt:lpwstr>https://commons.wikimedia.org/wiki/File:Rubus_chamaemorus_close-up.JPG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Вопрос 1</dc:title>
  <dc:creator>ASUS</dc:creator>
  <cp:lastModifiedBy>Pt</cp:lastModifiedBy>
  <cp:revision>2</cp:revision>
  <dcterms:created xsi:type="dcterms:W3CDTF">2018-04-10T17:01:00Z</dcterms:created>
  <dcterms:modified xsi:type="dcterms:W3CDTF">2018-04-10T17:01:00Z</dcterms:modified>
</cp:coreProperties>
</file>